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F8526" w14:textId="77777777" w:rsidR="003B2E9B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F73EF39" w14:textId="77777777"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14:paraId="1DAD578B" w14:textId="6BB1A613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C04297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1E043076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21C3E4DA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32F4BB2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877D6F5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29DDE2E2" w14:textId="77777777" w:rsidTr="00FD1713">
        <w:tc>
          <w:tcPr>
            <w:tcW w:w="9072" w:type="dxa"/>
          </w:tcPr>
          <w:p w14:paraId="287E7967" w14:textId="18A74B74" w:rsidR="003B2E9B" w:rsidRPr="0096217A" w:rsidRDefault="001C0C8E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96217A">
              <w:rPr>
                <w:b/>
                <w:bCs/>
                <w:sz w:val="18"/>
                <w:szCs w:val="18"/>
              </w:rPr>
              <w:t>Závěreč</w:t>
            </w:r>
            <w:r w:rsidR="003B2E9B" w:rsidRPr="0096217A">
              <w:rPr>
                <w:b/>
                <w:bCs/>
                <w:sz w:val="18"/>
                <w:szCs w:val="18"/>
              </w:rPr>
              <w:t>nou zprávu</w:t>
            </w:r>
            <w:r w:rsidR="003B2E9B" w:rsidRPr="0096217A">
              <w:rPr>
                <w:sz w:val="18"/>
                <w:szCs w:val="18"/>
              </w:rPr>
              <w:t xml:space="preserve"> zpracujte za období 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96217A">
              <w:rPr>
                <w:b/>
                <w:bCs/>
                <w:sz w:val="18"/>
                <w:szCs w:val="18"/>
              </w:rPr>
              <w:t>202</w:t>
            </w:r>
            <w:r w:rsidR="00C04297">
              <w:rPr>
                <w:b/>
                <w:bCs/>
                <w:sz w:val="18"/>
                <w:szCs w:val="18"/>
              </w:rPr>
              <w:t>2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 – 3</w:t>
            </w:r>
            <w:r w:rsidRPr="0096217A">
              <w:rPr>
                <w:b/>
                <w:bCs/>
                <w:sz w:val="18"/>
                <w:szCs w:val="18"/>
              </w:rPr>
              <w:t>1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. </w:t>
            </w:r>
            <w:r w:rsidRPr="0096217A">
              <w:rPr>
                <w:b/>
                <w:bCs/>
                <w:sz w:val="18"/>
                <w:szCs w:val="18"/>
              </w:rPr>
              <w:t>12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. </w:t>
            </w:r>
            <w:r w:rsidR="00FD1713" w:rsidRPr="0096217A">
              <w:rPr>
                <w:b/>
                <w:bCs/>
                <w:sz w:val="18"/>
                <w:szCs w:val="18"/>
              </w:rPr>
              <w:t>202</w:t>
            </w:r>
            <w:r w:rsidR="00C04297">
              <w:rPr>
                <w:b/>
                <w:bCs/>
                <w:sz w:val="18"/>
                <w:szCs w:val="18"/>
              </w:rPr>
              <w:t>2</w:t>
            </w:r>
          </w:p>
          <w:p w14:paraId="17043CC3" w14:textId="77777777" w:rsidR="003B2E9B" w:rsidRPr="0096217A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189BBE3D" w14:textId="7EC6B6B4" w:rsidR="003B2E9B" w:rsidRDefault="0096217A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96217A">
              <w:rPr>
                <w:b/>
                <w:bCs/>
                <w:sz w:val="18"/>
                <w:szCs w:val="18"/>
              </w:rPr>
              <w:t>Závěrečnou zprávu zpracujte podle následující osnovy.</w:t>
            </w:r>
            <w:r w:rsidRPr="0096217A">
              <w:rPr>
                <w:sz w:val="18"/>
                <w:szCs w:val="18"/>
              </w:rPr>
              <w:t xml:space="preserve"> </w:t>
            </w:r>
            <w:r w:rsidRPr="0096217A">
              <w:rPr>
                <w:b/>
                <w:bCs/>
                <w:sz w:val="18"/>
                <w:szCs w:val="18"/>
              </w:rPr>
              <w:t>Vyplňte veškeré požadované informace.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4055BED6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4C2504B3" w14:textId="77777777" w:rsidR="0096217A" w:rsidRPr="00486669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96217A" w14:paraId="4B0784B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32163A" w14:textId="77777777" w:rsidR="0096217A" w:rsidRDefault="0096217A" w:rsidP="00641B97">
            <w:pPr>
              <w:rPr>
                <w:b/>
                <w:bCs/>
                <w:caps/>
              </w:rPr>
            </w:pPr>
            <w:bookmarkStart w:id="1" w:name="_Hlk67913708"/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8AF" w14:textId="77777777" w:rsidR="0096217A" w:rsidRDefault="0096217A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96217A" w14:paraId="5D58B7DA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7AD337" w14:textId="77777777" w:rsidR="0096217A" w:rsidRDefault="0096217A" w:rsidP="00641B9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F6A" w14:textId="77777777" w:rsidR="0096217A" w:rsidRDefault="0096217A" w:rsidP="00641B97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96217A" w14:paraId="16F22C11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9217F0" w14:textId="77777777" w:rsidR="0096217A" w:rsidRDefault="0096217A" w:rsidP="00641B97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1B1" w14:textId="77777777" w:rsidR="0096217A" w:rsidRDefault="0096217A" w:rsidP="00641B97"/>
        </w:tc>
      </w:tr>
      <w:tr w:rsidR="0096217A" w14:paraId="2617F8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913475" w14:textId="77777777" w:rsidR="0096217A" w:rsidRDefault="0096217A" w:rsidP="00641B97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3C1" w14:textId="77777777" w:rsidR="0096217A" w:rsidRDefault="0096217A" w:rsidP="00641B97">
            <w:r>
              <w:t>+420</w:t>
            </w:r>
          </w:p>
        </w:tc>
      </w:tr>
      <w:tr w:rsidR="0096217A" w14:paraId="7EC7BB97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4CA67" w14:textId="77777777" w:rsidR="0096217A" w:rsidRDefault="0096217A" w:rsidP="00641B97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F9D" w14:textId="77777777" w:rsidR="0096217A" w:rsidRDefault="0096217A" w:rsidP="00641B97">
            <w:r>
              <w:t>@</w:t>
            </w:r>
          </w:p>
        </w:tc>
      </w:tr>
      <w:tr w:rsidR="0096217A" w14:paraId="520A0CD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48831" w14:textId="77777777" w:rsidR="0096217A" w:rsidRPr="00453119" w:rsidRDefault="0096217A" w:rsidP="00641B97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EDA" w14:textId="77777777" w:rsidR="0096217A" w:rsidRDefault="0096217A" w:rsidP="00641B97"/>
        </w:tc>
      </w:tr>
      <w:bookmarkEnd w:id="1"/>
    </w:tbl>
    <w:p w14:paraId="669CB262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24743E9B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1A929475" w14:textId="77777777" w:rsidR="0096217A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96217A" w14:paraId="3E221EEF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55FF4F" w14:textId="77777777" w:rsidR="0096217A" w:rsidRDefault="0096217A" w:rsidP="00641B97">
            <w:pPr>
              <w:rPr>
                <w:b/>
                <w:bCs/>
                <w:caps/>
              </w:rPr>
            </w:pPr>
            <w:bookmarkStart w:id="2" w:name="_Hlk67913975"/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3304" w14:textId="77777777" w:rsidR="0096217A" w:rsidRDefault="0096217A" w:rsidP="00641B97">
            <w:pPr>
              <w:pStyle w:val="Zhlav"/>
              <w:rPr>
                <w:b/>
                <w:bCs/>
              </w:rPr>
            </w:pPr>
          </w:p>
        </w:tc>
      </w:tr>
      <w:tr w:rsidR="0096217A" w14:paraId="34F7EA38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0981AE" w14:textId="77777777" w:rsidR="0096217A" w:rsidRDefault="0096217A" w:rsidP="00641B97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54C" w14:textId="77777777" w:rsidR="0096217A" w:rsidRDefault="0096217A" w:rsidP="00641B97"/>
        </w:tc>
      </w:tr>
      <w:bookmarkEnd w:id="2"/>
    </w:tbl>
    <w:p w14:paraId="25E1365E" w14:textId="77777777" w:rsidR="0096217A" w:rsidRPr="00453119" w:rsidRDefault="0096217A" w:rsidP="0096217A">
      <w:pPr>
        <w:autoSpaceDE w:val="0"/>
        <w:spacing w:line="240" w:lineRule="auto"/>
        <w:rPr>
          <w:noProof/>
          <w:color w:val="FF0000"/>
          <w:lang w:eastAsia="cs-CZ"/>
        </w:rPr>
      </w:pPr>
    </w:p>
    <w:p w14:paraId="4BEF8DB0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401B751A" w14:textId="77777777" w:rsidR="0096217A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3" w:name="_Toc138246951"/>
      <w:r>
        <w:rPr>
          <w:caps/>
          <w:sz w:val="20"/>
          <w:szCs w:val="20"/>
          <w:u w:val="none"/>
        </w:rPr>
        <w:t>OBSAH A PRůBĚH PROJEKTU</w:t>
      </w:r>
      <w:bookmarkEnd w:id="3"/>
    </w:p>
    <w:p w14:paraId="786829F4" w14:textId="77777777" w:rsidR="0096217A" w:rsidRPr="00FD4C0F" w:rsidRDefault="0096217A" w:rsidP="0096217A">
      <w:pPr>
        <w:spacing w:line="240" w:lineRule="auto"/>
      </w:pPr>
    </w:p>
    <w:p w14:paraId="3CD5777A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bookmarkStart w:id="4" w:name="_Hlk67914021"/>
      <w:r w:rsidRPr="00940EAB">
        <w:rPr>
          <w:b/>
          <w:bCs/>
        </w:rPr>
        <w:t>Vývoj aktivit realizovaných v rámci projektu, jejich obsah a případné změny v průběhu roku</w:t>
      </w:r>
    </w:p>
    <w:p w14:paraId="44E0B7B2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 xml:space="preserve">Vývoj cílové populace a případné změny </w:t>
      </w:r>
    </w:p>
    <w:p w14:paraId="79D2DAD1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V případě, že došlo ke změnám rozpočtu, napište, o jaké změny jde a vysvětlete její důvody</w:t>
      </w:r>
    </w:p>
    <w:p w14:paraId="536A7948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6E01F158" w14:textId="5B186F16" w:rsidR="0096217A" w:rsidRP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Příklad dobré praxe (uveďte aktuální kazuistiku z realizace projektu)</w:t>
      </w:r>
    </w:p>
    <w:bookmarkEnd w:id="4"/>
    <w:p w14:paraId="4A03A95C" w14:textId="77777777" w:rsidR="00FD1713" w:rsidRDefault="00FD1713" w:rsidP="00FD1713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09851C7F" w14:textId="77777777" w:rsidR="00FD1713" w:rsidRDefault="00FD1713" w:rsidP="00FD1713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34A043F3" w14:textId="77777777" w:rsidR="0096217A" w:rsidRPr="00A8247B" w:rsidRDefault="0096217A" w:rsidP="0096217A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035B817F" w14:textId="77777777" w:rsidR="0096217A" w:rsidRPr="00940EAB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bookmarkStart w:id="5" w:name="_Hlk67914071"/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 realizaci projektu)</w:t>
      </w:r>
    </w:p>
    <w:p w14:paraId="68838BCC" w14:textId="77777777" w:rsidR="0096217A" w:rsidRPr="00293776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199706D3" w14:textId="6213EEF3" w:rsidR="0096217A" w:rsidRPr="00B1376E" w:rsidRDefault="0096217A" w:rsidP="0096217A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bookmarkStart w:id="6" w:name="_Hlk68010096"/>
      <w:r>
        <w:rPr>
          <w:b/>
        </w:rPr>
        <w:t>Uveďte počet klientů, kteří byli do programu zařazeni na základě spolupráce se středisky PMS:</w:t>
      </w:r>
    </w:p>
    <w:p w14:paraId="29616B05" w14:textId="38398D4B" w:rsidR="00B1376E" w:rsidRPr="009D32B3" w:rsidRDefault="00B1376E" w:rsidP="0096217A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r w:rsidRPr="009D32B3">
        <w:rPr>
          <w:b/>
        </w:rPr>
        <w:t>Uveďte počet klientů, kteří byli do programu zařazeni na základě spolupráce s odborným pracovníkem VS ČR</w:t>
      </w:r>
      <w:r w:rsidR="00FC70F5" w:rsidRPr="009D32B3">
        <w:rPr>
          <w:b/>
        </w:rPr>
        <w:t>:</w:t>
      </w:r>
    </w:p>
    <w:p w14:paraId="51ED8DD7" w14:textId="04AD946B" w:rsidR="0096217A" w:rsidRPr="009D32B3" w:rsidRDefault="0096217A" w:rsidP="0096217A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9D32B3">
        <w:rPr>
          <w:b/>
          <w:bCs/>
        </w:rPr>
        <w:t>Uveďte procentuální poměr klientů, kteří úspěšně dokončili program:</w:t>
      </w:r>
    </w:p>
    <w:p w14:paraId="763C30CC" w14:textId="77777777" w:rsidR="00B1376E" w:rsidRPr="009D32B3" w:rsidRDefault="00B1376E" w:rsidP="00B1376E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9D32B3">
        <w:rPr>
          <w:b/>
          <w:bCs/>
        </w:rPr>
        <w:t>Uveďte procentuální poměr klientů, kteří nadále pokračují v programu:</w:t>
      </w:r>
    </w:p>
    <w:p w14:paraId="12237B41" w14:textId="7E28E72F" w:rsidR="00B1376E" w:rsidRPr="009D32B3" w:rsidRDefault="00B1376E" w:rsidP="00B1376E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9D32B3">
        <w:rPr>
          <w:b/>
          <w:bCs/>
        </w:rPr>
        <w:t>Uveďte procentuální poměr klientů, kteří neúspěšně ukončili program</w:t>
      </w:r>
    </w:p>
    <w:p w14:paraId="21674BFF" w14:textId="77777777" w:rsidR="0096217A" w:rsidRPr="003D5CA4" w:rsidRDefault="0096217A" w:rsidP="0096217A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bookmarkEnd w:id="6"/>
    <w:p w14:paraId="12DB35C7" w14:textId="77777777" w:rsidR="0096217A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EAAD959" w14:textId="77777777" w:rsidR="0096217A" w:rsidRPr="00D14054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</w:t>
      </w:r>
      <w:r w:rsidRPr="000F7FEF">
        <w:rPr>
          <w:b/>
          <w:bCs/>
        </w:rPr>
        <w:t>i (</w:t>
      </w:r>
      <w:bookmarkStart w:id="7" w:name="_Hlk68010120"/>
      <w:r w:rsidRPr="000F7FEF">
        <w:rPr>
          <w:b/>
          <w:bCs/>
        </w:rPr>
        <w:t>s jakými organizacemi tato spolupráce probíhá a jakým způsobem, zhodnocení kvality spolupráce</w:t>
      </w:r>
      <w:bookmarkEnd w:id="7"/>
      <w:r w:rsidRPr="000F7FEF">
        <w:rPr>
          <w:b/>
          <w:bCs/>
        </w:rPr>
        <w:t>)</w:t>
      </w:r>
      <w:bookmarkEnd w:id="5"/>
    </w:p>
    <w:p w14:paraId="366EE92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7F2DBF9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AEDCDC1" w14:textId="77777777"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14:paraId="2FFB26FA" w14:textId="77777777" w:rsidR="0050051B" w:rsidRPr="0050051B" w:rsidRDefault="0050051B" w:rsidP="0050051B">
      <w:pPr>
        <w:pStyle w:val="Zkladntext"/>
      </w:pPr>
    </w:p>
    <w:p w14:paraId="511311B2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1742"/>
        <w:gridCol w:w="2725"/>
      </w:tblGrid>
      <w:tr w:rsidR="0050051B" w14:paraId="0934CAD7" w14:textId="77777777" w:rsidTr="00E22296">
        <w:trPr>
          <w:trHeight w:val="390"/>
          <w:jc w:val="center"/>
        </w:trPr>
        <w:tc>
          <w:tcPr>
            <w:tcW w:w="4458" w:type="dxa"/>
          </w:tcPr>
          <w:p w14:paraId="639AC17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42" w:type="dxa"/>
          </w:tcPr>
          <w:p w14:paraId="42FBD57B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25" w:type="dxa"/>
          </w:tcPr>
          <w:p w14:paraId="5239A9D2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14:paraId="35E959B0" w14:textId="77777777" w:rsidTr="00E22296">
        <w:trPr>
          <w:trHeight w:val="390"/>
          <w:jc w:val="center"/>
        </w:trPr>
        <w:tc>
          <w:tcPr>
            <w:tcW w:w="4458" w:type="dxa"/>
          </w:tcPr>
          <w:p w14:paraId="49563CA6" w14:textId="77777777"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proofErr w:type="gramStart"/>
            <w:r w:rsidRPr="00FB0047">
              <w:t>18 – 30</w:t>
            </w:r>
            <w:proofErr w:type="gramEnd"/>
            <w:r w:rsidRPr="00FB0047">
              <w:t xml:space="preserve"> let</w:t>
            </w:r>
          </w:p>
        </w:tc>
        <w:tc>
          <w:tcPr>
            <w:tcW w:w="1742" w:type="dxa"/>
          </w:tcPr>
          <w:p w14:paraId="0C617C08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25" w:type="dxa"/>
          </w:tcPr>
          <w:p w14:paraId="12DFFC93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639EDD01" w14:textId="77777777" w:rsidTr="00E22296">
        <w:trPr>
          <w:trHeight w:val="390"/>
          <w:jc w:val="center"/>
        </w:trPr>
        <w:tc>
          <w:tcPr>
            <w:tcW w:w="4458" w:type="dxa"/>
            <w:vAlign w:val="center"/>
          </w:tcPr>
          <w:p w14:paraId="542276F3" w14:textId="77777777" w:rsidR="0050051B" w:rsidRPr="00FB0047" w:rsidRDefault="0050051B" w:rsidP="0050051B">
            <w:pPr>
              <w:suppressAutoHyphens w:val="0"/>
            </w:pPr>
            <w:proofErr w:type="gramStart"/>
            <w:r w:rsidRPr="00FB0047">
              <w:t xml:space="preserve">31 – </w:t>
            </w:r>
            <w:r>
              <w:t>64</w:t>
            </w:r>
            <w:proofErr w:type="gramEnd"/>
            <w:r w:rsidRPr="00FB0047">
              <w:t xml:space="preserve"> let </w:t>
            </w:r>
          </w:p>
        </w:tc>
        <w:tc>
          <w:tcPr>
            <w:tcW w:w="1742" w:type="dxa"/>
          </w:tcPr>
          <w:p w14:paraId="493A2317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25" w:type="dxa"/>
          </w:tcPr>
          <w:p w14:paraId="566108E3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6FDC7F2E" w14:textId="77777777" w:rsidTr="00E22296">
        <w:trPr>
          <w:trHeight w:val="390"/>
          <w:jc w:val="center"/>
        </w:trPr>
        <w:tc>
          <w:tcPr>
            <w:tcW w:w="4458" w:type="dxa"/>
            <w:vAlign w:val="center"/>
          </w:tcPr>
          <w:p w14:paraId="609168D2" w14:textId="77777777"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42" w:type="dxa"/>
          </w:tcPr>
          <w:p w14:paraId="456F2AFD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25" w:type="dxa"/>
          </w:tcPr>
          <w:p w14:paraId="54D0F890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790803DD" w14:textId="77777777"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14:paraId="438934BD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9054" w:type="dxa"/>
        <w:tblInd w:w="38" w:type="dxa"/>
        <w:tblLook w:val="04A0" w:firstRow="1" w:lastRow="0" w:firstColumn="1" w:lastColumn="0" w:noHBand="0" w:noVBand="1"/>
      </w:tblPr>
      <w:tblGrid>
        <w:gridCol w:w="3020"/>
        <w:gridCol w:w="3016"/>
        <w:gridCol w:w="3018"/>
      </w:tblGrid>
      <w:tr w:rsidR="0050051B" w14:paraId="5F024243" w14:textId="77777777" w:rsidTr="00E22296">
        <w:trPr>
          <w:trHeight w:val="453"/>
        </w:trPr>
        <w:tc>
          <w:tcPr>
            <w:tcW w:w="3020" w:type="dxa"/>
          </w:tcPr>
          <w:p w14:paraId="01B90F74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16" w:type="dxa"/>
          </w:tcPr>
          <w:p w14:paraId="339291FC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18" w:type="dxa"/>
          </w:tcPr>
          <w:p w14:paraId="18F736E9" w14:textId="77777777"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14:paraId="323FB923" w14:textId="77777777" w:rsidTr="00E22296">
        <w:trPr>
          <w:trHeight w:val="749"/>
        </w:trPr>
        <w:tc>
          <w:tcPr>
            <w:tcW w:w="3020" w:type="dxa"/>
          </w:tcPr>
          <w:p w14:paraId="74B4F853" w14:textId="23CE1EBB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96217A">
              <w:rPr>
                <w:b/>
                <w:color w:val="000000"/>
              </w:rPr>
              <w:t>2</w:t>
            </w:r>
            <w:r w:rsidR="00F923B8">
              <w:rPr>
                <w:b/>
                <w:color w:val="000000"/>
              </w:rPr>
              <w:t>1</w:t>
            </w:r>
          </w:p>
        </w:tc>
        <w:tc>
          <w:tcPr>
            <w:tcW w:w="3016" w:type="dxa"/>
          </w:tcPr>
          <w:p w14:paraId="5DA78F3F" w14:textId="3119BCA5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F923B8">
              <w:rPr>
                <w:b/>
                <w:color w:val="000000"/>
              </w:rPr>
              <w:t>2</w:t>
            </w:r>
          </w:p>
        </w:tc>
        <w:tc>
          <w:tcPr>
            <w:tcW w:w="3018" w:type="dxa"/>
          </w:tcPr>
          <w:p w14:paraId="002F50E9" w14:textId="13B06E91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987DFE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50051B" w14:paraId="03EB0543" w14:textId="77777777" w:rsidTr="00E22296">
        <w:trPr>
          <w:trHeight w:val="492"/>
        </w:trPr>
        <w:tc>
          <w:tcPr>
            <w:tcW w:w="3020" w:type="dxa"/>
          </w:tcPr>
          <w:p w14:paraId="51AE39E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16" w:type="dxa"/>
          </w:tcPr>
          <w:p w14:paraId="23F10288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18" w:type="dxa"/>
          </w:tcPr>
          <w:p w14:paraId="6FFACF2E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A357E08" w14:textId="77777777"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14:paraId="2130D692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14:paraId="69A45476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9080" w:type="dxa"/>
        <w:tblInd w:w="-5" w:type="dxa"/>
        <w:tblLook w:val="04A0" w:firstRow="1" w:lastRow="0" w:firstColumn="1" w:lastColumn="0" w:noHBand="0" w:noVBand="1"/>
      </w:tblPr>
      <w:tblGrid>
        <w:gridCol w:w="6086"/>
        <w:gridCol w:w="2994"/>
      </w:tblGrid>
      <w:tr w:rsidR="00FC32EF" w14:paraId="1B84A836" w14:textId="77777777" w:rsidTr="00E22296">
        <w:trPr>
          <w:trHeight w:val="485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2043" w14:textId="77777777" w:rsidR="00FC32EF" w:rsidRDefault="00FC32EF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BAB" w14:textId="77777777" w:rsidR="00FC32EF" w:rsidRDefault="00FC32EF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C32EF" w14:paraId="36970EEC" w14:textId="77777777" w:rsidTr="00E22296">
        <w:trPr>
          <w:trHeight w:val="510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484" w14:textId="77777777" w:rsidR="00FC32EF" w:rsidRDefault="00FC32EF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AEEE" w14:textId="77777777" w:rsidR="00FC32EF" w:rsidRDefault="00FC32EF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C32EF" w14:paraId="17A8BBEB" w14:textId="77777777" w:rsidTr="00E22296">
        <w:trPr>
          <w:trHeight w:val="302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94D" w14:textId="6C2373B5" w:rsidR="00FC32EF" w:rsidRDefault="00FC32EF" w:rsidP="004003A4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dohody s Probační a mediační službou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971" w14:textId="77777777" w:rsidR="00FC32EF" w:rsidRDefault="00FC32EF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C32EF" w14:paraId="3ADD66D9" w14:textId="77777777" w:rsidTr="00E22296">
        <w:trPr>
          <w:trHeight w:val="473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AD" w14:textId="75154FE4" w:rsidR="00FC32EF" w:rsidRDefault="00FC32EF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dohody s VS ČR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46D" w14:textId="77777777" w:rsidR="00FC32EF" w:rsidRDefault="00FC32EF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5626EDD9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389A887D" w14:textId="77777777" w:rsidR="00E22296" w:rsidRDefault="00E22296" w:rsidP="0050051B">
      <w:pPr>
        <w:pStyle w:val="Zkladntext"/>
        <w:rPr>
          <w:b/>
          <w:sz w:val="22"/>
          <w:szCs w:val="22"/>
        </w:rPr>
      </w:pPr>
    </w:p>
    <w:p w14:paraId="24C6794C" w14:textId="77777777" w:rsidR="00E22296" w:rsidRDefault="00E22296" w:rsidP="0050051B">
      <w:pPr>
        <w:pStyle w:val="Zkladntext"/>
        <w:rPr>
          <w:b/>
          <w:sz w:val="22"/>
          <w:szCs w:val="22"/>
        </w:rPr>
      </w:pPr>
    </w:p>
    <w:p w14:paraId="2E7F6ED5" w14:textId="564E0433" w:rsidR="0050051B" w:rsidRDefault="00D81651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 – Úspěšnost účastníků</w:t>
      </w:r>
    </w:p>
    <w:tbl>
      <w:tblPr>
        <w:tblStyle w:val="Mkatabulky"/>
        <w:tblpPr w:leftFromText="141" w:rightFromText="141" w:vertAnchor="page" w:horzAnchor="margin" w:tblpY="1835"/>
        <w:tblW w:w="9167" w:type="dxa"/>
        <w:tblLook w:val="04A0" w:firstRow="1" w:lastRow="0" w:firstColumn="1" w:lastColumn="0" w:noHBand="0" w:noVBand="1"/>
      </w:tblPr>
      <w:tblGrid>
        <w:gridCol w:w="2239"/>
        <w:gridCol w:w="2345"/>
        <w:gridCol w:w="2345"/>
        <w:gridCol w:w="2238"/>
      </w:tblGrid>
      <w:tr w:rsidR="00F84E06" w14:paraId="4DFFD755" w14:textId="77777777" w:rsidTr="00EB2B9D">
        <w:trPr>
          <w:trHeight w:val="274"/>
        </w:trPr>
        <w:tc>
          <w:tcPr>
            <w:tcW w:w="2239" w:type="dxa"/>
          </w:tcPr>
          <w:p w14:paraId="7E9812D1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345" w:type="dxa"/>
          </w:tcPr>
          <w:p w14:paraId="2B16E6EB" w14:textId="77777777" w:rsidR="00F84E06" w:rsidRPr="00D81651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 w:rsidRPr="00D81651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345" w:type="dxa"/>
          </w:tcPr>
          <w:p w14:paraId="28A59D1D" w14:textId="77777777" w:rsidR="00F84E06" w:rsidRPr="00D81651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 w:rsidRPr="00D81651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238" w:type="dxa"/>
          </w:tcPr>
          <w:p w14:paraId="74892FE8" w14:textId="77777777" w:rsidR="00F84E06" w:rsidRPr="00D81651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 w:rsidRPr="00D81651">
              <w:rPr>
                <w:b/>
                <w:sz w:val="22"/>
                <w:szCs w:val="22"/>
              </w:rPr>
              <w:t>D=A+C</w:t>
            </w:r>
          </w:p>
        </w:tc>
      </w:tr>
      <w:tr w:rsidR="00F84E06" w14:paraId="5D91D45B" w14:textId="77777777" w:rsidTr="00EB2B9D">
        <w:trPr>
          <w:trHeight w:val="893"/>
        </w:trPr>
        <w:tc>
          <w:tcPr>
            <w:tcW w:w="2239" w:type="dxa"/>
          </w:tcPr>
          <w:p w14:paraId="6AF4C20D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2345" w:type="dxa"/>
          </w:tcPr>
          <w:p w14:paraId="4AC55552" w14:textId="77777777" w:rsidR="00F84E06" w:rsidRPr="00D81651" w:rsidRDefault="00F84E06" w:rsidP="00EB2B9D">
            <w:pPr>
              <w:pStyle w:val="Zkladntext"/>
              <w:rPr>
                <w:b/>
                <w:i/>
                <w:iCs/>
              </w:rPr>
            </w:pPr>
            <w:r w:rsidRPr="00D81651">
              <w:rPr>
                <w:b/>
              </w:rPr>
              <w:t xml:space="preserve">Počet klientů, kteří v programu </w:t>
            </w:r>
            <w:r w:rsidRPr="00D81651">
              <w:rPr>
                <w:b/>
                <w:i/>
                <w:iCs/>
              </w:rPr>
              <w:t>pokračují v roce 2023</w:t>
            </w:r>
          </w:p>
        </w:tc>
        <w:tc>
          <w:tcPr>
            <w:tcW w:w="2345" w:type="dxa"/>
          </w:tcPr>
          <w:p w14:paraId="0F671A83" w14:textId="77777777" w:rsidR="00F84E06" w:rsidRPr="00D81651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  <w:r w:rsidRPr="00D81651">
              <w:rPr>
                <w:b/>
              </w:rPr>
              <w:t xml:space="preserve">Počet klientů, kteří program </w:t>
            </w:r>
            <w:r w:rsidRPr="00D81651">
              <w:rPr>
                <w:b/>
                <w:i/>
              </w:rPr>
              <w:t xml:space="preserve">neúspěšně </w:t>
            </w:r>
            <w:r w:rsidRPr="00D81651">
              <w:rPr>
                <w:b/>
              </w:rPr>
              <w:t>ukončili</w:t>
            </w:r>
          </w:p>
        </w:tc>
        <w:tc>
          <w:tcPr>
            <w:tcW w:w="2238" w:type="dxa"/>
          </w:tcPr>
          <w:p w14:paraId="0170C067" w14:textId="77777777" w:rsidR="00F84E06" w:rsidRPr="00D81651" w:rsidRDefault="00F84E06" w:rsidP="00EB2B9D">
            <w:pPr>
              <w:pStyle w:val="Zkladntext"/>
              <w:rPr>
                <w:b/>
              </w:rPr>
            </w:pPr>
            <w:r w:rsidRPr="00D81651">
              <w:rPr>
                <w:b/>
              </w:rPr>
              <w:t>Celkový počet klientů, kteří program ukončili v roce 2022</w:t>
            </w:r>
          </w:p>
        </w:tc>
      </w:tr>
      <w:tr w:rsidR="00F84E06" w14:paraId="17CE6A2F" w14:textId="77777777" w:rsidTr="00EB2B9D">
        <w:trPr>
          <w:trHeight w:val="560"/>
        </w:trPr>
        <w:tc>
          <w:tcPr>
            <w:tcW w:w="2239" w:type="dxa"/>
          </w:tcPr>
          <w:p w14:paraId="3E8C95F4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3261905A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63EB96F3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14:paraId="600AC257" w14:textId="77777777" w:rsidR="00F84E06" w:rsidRDefault="00F84E06" w:rsidP="00EB2B9D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1A30F87B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63B94792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14:paraId="6509E038" w14:textId="77777777" w:rsidTr="0050051B">
        <w:tc>
          <w:tcPr>
            <w:tcW w:w="2977" w:type="dxa"/>
          </w:tcPr>
          <w:p w14:paraId="55FB916B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14:paraId="2F06867F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14:paraId="28627AB3" w14:textId="77777777"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14:paraId="26D09E06" w14:textId="77777777" w:rsidTr="0050051B">
        <w:tc>
          <w:tcPr>
            <w:tcW w:w="2977" w:type="dxa"/>
          </w:tcPr>
          <w:p w14:paraId="46EBB137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AFA61E5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528A8301" w14:textId="77777777"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14:paraId="79223ABA" w14:textId="77777777" w:rsidTr="0050051B">
        <w:tc>
          <w:tcPr>
            <w:tcW w:w="2977" w:type="dxa"/>
          </w:tcPr>
          <w:p w14:paraId="2C4B0BC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6104CC0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4A5D5211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237055B9" w14:textId="77777777" w:rsidR="00F84E06" w:rsidRDefault="00F84E06" w:rsidP="0050051B">
      <w:pPr>
        <w:pStyle w:val="Zkladntext"/>
        <w:rPr>
          <w:b/>
          <w:sz w:val="22"/>
          <w:szCs w:val="22"/>
        </w:rPr>
      </w:pPr>
    </w:p>
    <w:p w14:paraId="044AF88C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14:paraId="32B734A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59F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888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18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14:paraId="6663C8C6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742F" w14:textId="77777777"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89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62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12C74C8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2F45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DA8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335D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1DEF5309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2EA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83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9394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7F86B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194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D0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203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3BD5961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D14" w14:textId="77777777"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AC2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9895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4FFAD3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27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1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172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A9BD7AA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3B8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241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D7B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E1C435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8BF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1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3D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576855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47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AD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4F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558631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897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236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9E3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6EE9D20B" w14:textId="1A9649A2"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14:paraId="129396B5" w14:textId="77777777" w:rsidR="00987DFE" w:rsidRDefault="00987DFE" w:rsidP="003B2E9B">
      <w:pPr>
        <w:autoSpaceDE w:val="0"/>
        <w:spacing w:line="240" w:lineRule="auto"/>
        <w:rPr>
          <w:noProof/>
          <w:lang w:eastAsia="cs-CZ"/>
        </w:rPr>
      </w:pPr>
    </w:p>
    <w:p w14:paraId="1B2BE6E9" w14:textId="77777777"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9"/>
        <w:gridCol w:w="2019"/>
        <w:gridCol w:w="1736"/>
        <w:gridCol w:w="3208"/>
      </w:tblGrid>
      <w:tr w:rsidR="002C63AD" w14:paraId="50BE0AF8" w14:textId="77777777" w:rsidTr="002C63AD">
        <w:tc>
          <w:tcPr>
            <w:tcW w:w="2122" w:type="dxa"/>
            <w:vAlign w:val="center"/>
          </w:tcPr>
          <w:p w14:paraId="7E46364F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14:paraId="669E6158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6509557E" w14:textId="77777777"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14:paraId="3221AB86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14:paraId="070D4251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25B7BD63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14:paraId="14E94B0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54EFC04E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CB140BD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4692432E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22B5E4FC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14:paraId="371E5CEE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22DFF7F2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537BE7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237BF6C6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742809C9" w14:textId="77777777"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14:paraId="3F0C483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553AA0D2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5387F64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7B8ED8CE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65B6BC6E" w14:textId="77777777"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14:paraId="2E67B22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5B29AAF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68901BFE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63697E7A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32204881" w14:textId="77777777"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14:paraId="1B8A457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297E6CF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387E615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0650B621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612604C8" w14:textId="77777777"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14:paraId="0A924D2B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9A71C4D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0AF579DC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5AF7264D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6167D538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14:paraId="676BBF40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B94E86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0AA444FC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14:paraId="1FA1C306" w14:textId="430962D7" w:rsidR="00FD1713" w:rsidRDefault="00FD1713" w:rsidP="00FD1713">
      <w:pPr>
        <w:pStyle w:val="Zkladntext"/>
        <w:rPr>
          <w:b/>
          <w:sz w:val="22"/>
          <w:szCs w:val="22"/>
        </w:rPr>
      </w:pPr>
    </w:p>
    <w:p w14:paraId="5A2197B6" w14:textId="77777777" w:rsidR="00987DFE" w:rsidRDefault="00987DFE" w:rsidP="00FD1713">
      <w:pPr>
        <w:pStyle w:val="Zkladntext"/>
        <w:rPr>
          <w:b/>
          <w:sz w:val="22"/>
          <w:szCs w:val="22"/>
        </w:rPr>
      </w:pPr>
    </w:p>
    <w:p w14:paraId="49E2CDBD" w14:textId="1F39E372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  <w:bookmarkStart w:id="8" w:name="_Hlk68010642"/>
      <w:r w:rsidR="00987DFE">
        <w:rPr>
          <w:caps/>
          <w:sz w:val="20"/>
          <w:szCs w:val="20"/>
          <w:u w:val="none"/>
        </w:rPr>
        <w:t>(</w:t>
      </w:r>
      <w:r w:rsidR="00987DFE" w:rsidRPr="004E1D52">
        <w:rPr>
          <w:sz w:val="20"/>
          <w:szCs w:val="20"/>
          <w:u w:val="none"/>
        </w:rPr>
        <w:t>např. web, masmédia, tištěné materiály, plakáty a letáky, konference</w:t>
      </w:r>
      <w:r w:rsidR="00987DFE">
        <w:rPr>
          <w:sz w:val="20"/>
          <w:szCs w:val="20"/>
          <w:u w:val="none"/>
        </w:rPr>
        <w:t>, interdisciplinární setkání aj</w:t>
      </w:r>
      <w:r w:rsidR="00987DFE" w:rsidRPr="004E1D52">
        <w:rPr>
          <w:sz w:val="20"/>
          <w:szCs w:val="20"/>
          <w:u w:val="none"/>
        </w:rPr>
        <w:t>.)</w:t>
      </w:r>
      <w:bookmarkEnd w:id="8"/>
    </w:p>
    <w:p w14:paraId="11003E7B" w14:textId="77777777" w:rsidR="003F3605" w:rsidRDefault="003F3605" w:rsidP="003F3605">
      <w:pPr>
        <w:pStyle w:val="Zkladntext"/>
      </w:pPr>
      <w:bookmarkStart w:id="9" w:name="_Hlk81382525"/>
    </w:p>
    <w:p w14:paraId="5169A8C2" w14:textId="501B386C" w:rsidR="003F3605" w:rsidRDefault="003F3605" w:rsidP="003F3605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UDĚLENÍ SOUHLASU S PROPAGACÍ VÝSTUPU PROJEKTU (</w:t>
      </w:r>
      <w:r>
        <w:rPr>
          <w:sz w:val="20"/>
          <w:szCs w:val="20"/>
          <w:u w:val="none"/>
        </w:rPr>
        <w:t>realizátor projektu doplní, že</w:t>
      </w:r>
      <w:r w:rsidR="00F41626">
        <w:rPr>
          <w:sz w:val="20"/>
          <w:szCs w:val="20"/>
          <w:u w:val="none"/>
        </w:rPr>
        <w:t> </w:t>
      </w:r>
      <w:r>
        <w:rPr>
          <w:sz w:val="20"/>
          <w:szCs w:val="20"/>
          <w:u w:val="none"/>
        </w:rPr>
        <w:t xml:space="preserve">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bookmarkEnd w:id="9"/>
    <w:p w14:paraId="2B808967" w14:textId="77777777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5A8511EA" w14:textId="0A5E5E1D" w:rsidR="00987DFE" w:rsidRPr="003F3605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</w:t>
      </w:r>
    </w:p>
    <w:p w14:paraId="17AEEDA0" w14:textId="2CDEE3F9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7DDCA0EB" w14:textId="77777777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227535C3" w14:textId="77777777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059C4E70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4D26DFCE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79D4EF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25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35CE096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64BDEC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9A4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0802975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4C7410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F01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667570C6" w14:textId="77777777" w:rsidR="00FD1713" w:rsidRDefault="00FD1713" w:rsidP="00FD1713"/>
    <w:p w14:paraId="04ADA66A" w14:textId="77777777" w:rsidR="00FD1713" w:rsidRDefault="00FD1713" w:rsidP="00FD1713"/>
    <w:p w14:paraId="14D5E9FB" w14:textId="77777777" w:rsidR="00FD1713" w:rsidRDefault="00FD1713" w:rsidP="00FD1713"/>
    <w:p w14:paraId="6D7E01DF" w14:textId="77777777" w:rsidR="00FD1713" w:rsidRDefault="00FD1713" w:rsidP="00FD1713">
      <w:r>
        <w:t>Datum:</w:t>
      </w:r>
    </w:p>
    <w:p w14:paraId="161AB0FD" w14:textId="77777777" w:rsidR="00FD1713" w:rsidRDefault="00FD1713" w:rsidP="00FD1713"/>
    <w:p w14:paraId="19049FD2" w14:textId="77777777" w:rsidR="00FD1713" w:rsidRDefault="00FD1713" w:rsidP="00FD1713"/>
    <w:p w14:paraId="617400D2" w14:textId="77777777" w:rsidR="00FD1713" w:rsidRDefault="00FD1713" w:rsidP="00FD1713">
      <w:r>
        <w:t xml:space="preserve">Podpis: </w:t>
      </w:r>
    </w:p>
    <w:p w14:paraId="3A5067B5" w14:textId="77777777" w:rsidR="00FD1713" w:rsidRDefault="00FD1713" w:rsidP="00FD1713"/>
    <w:p w14:paraId="39A7686A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30A1B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31657C9B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4959091"/>
      <w:docPartObj>
        <w:docPartGallery w:val="Page Numbers (Bottom of Page)"/>
        <w:docPartUnique/>
      </w:docPartObj>
    </w:sdtPr>
    <w:sdtEndPr/>
    <w:sdtContent>
      <w:p w14:paraId="141EB661" w14:textId="77777777" w:rsidR="0096217A" w:rsidRDefault="009621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852FA67" w14:textId="1829BC04" w:rsidR="0096217A" w:rsidRDefault="000E7784">
        <w:pPr>
          <w:pStyle w:val="Zpat"/>
          <w:jc w:val="center"/>
        </w:pPr>
      </w:p>
    </w:sdtContent>
  </w:sdt>
  <w:p w14:paraId="6F723637" w14:textId="40FDA790" w:rsidR="0096217A" w:rsidRDefault="0096217A" w:rsidP="0096217A">
    <w:pPr>
      <w:pStyle w:val="Zpat"/>
      <w:jc w:val="center"/>
    </w:pPr>
    <w:r>
      <w:t>Závěrečná zpráva projektu MSP za rok 202</w:t>
    </w:r>
    <w:r w:rsidR="00CA6AC2">
      <w:t>2</w:t>
    </w:r>
  </w:p>
  <w:p w14:paraId="0A746E16" w14:textId="4603514E" w:rsidR="002C63AD" w:rsidRPr="001C0C8E" w:rsidRDefault="002C63AD" w:rsidP="001C0C8E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D864B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E84ECE8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A6D03"/>
    <w:rsid w:val="000E7784"/>
    <w:rsid w:val="001C0C8E"/>
    <w:rsid w:val="00216F0F"/>
    <w:rsid w:val="002416FB"/>
    <w:rsid w:val="002C639F"/>
    <w:rsid w:val="002C63AD"/>
    <w:rsid w:val="002F4CBB"/>
    <w:rsid w:val="002F738D"/>
    <w:rsid w:val="00301098"/>
    <w:rsid w:val="003B2E9B"/>
    <w:rsid w:val="003F3605"/>
    <w:rsid w:val="004003A4"/>
    <w:rsid w:val="0042121F"/>
    <w:rsid w:val="0050051B"/>
    <w:rsid w:val="006B5CF6"/>
    <w:rsid w:val="007136E7"/>
    <w:rsid w:val="007474C1"/>
    <w:rsid w:val="0095465B"/>
    <w:rsid w:val="0096217A"/>
    <w:rsid w:val="00987DFE"/>
    <w:rsid w:val="009D32B3"/>
    <w:rsid w:val="00AC3972"/>
    <w:rsid w:val="00B1376E"/>
    <w:rsid w:val="00B261DE"/>
    <w:rsid w:val="00C04297"/>
    <w:rsid w:val="00C730CA"/>
    <w:rsid w:val="00CA6AC2"/>
    <w:rsid w:val="00D65EEF"/>
    <w:rsid w:val="00D81651"/>
    <w:rsid w:val="00E22296"/>
    <w:rsid w:val="00F04EB8"/>
    <w:rsid w:val="00F15C88"/>
    <w:rsid w:val="00F27429"/>
    <w:rsid w:val="00F40E23"/>
    <w:rsid w:val="00F41626"/>
    <w:rsid w:val="00F52069"/>
    <w:rsid w:val="00F84E06"/>
    <w:rsid w:val="00F923B8"/>
    <w:rsid w:val="00FC32EF"/>
    <w:rsid w:val="00FC70F5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31D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C63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9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63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63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3663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2021-09-09T06:50:00Z</dcterms:created>
  <dcterms:modified xsi:type="dcterms:W3CDTF">2021-09-09T06:50:00Z</dcterms:modified>
</cp:coreProperties>
</file>