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2426" w14:textId="77777777" w:rsidR="000417EC" w:rsidRDefault="000417EC" w:rsidP="000417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295F954E" w14:textId="40631E8D" w:rsidR="000417EC" w:rsidRDefault="000417EC" w:rsidP="000417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listopad - prosinec</w:t>
      </w:r>
      <w:proofErr w:type="gramEnd"/>
      <w:r>
        <w:rPr>
          <w:b/>
          <w:sz w:val="36"/>
          <w:szCs w:val="36"/>
        </w:rPr>
        <w:t xml:space="preserve"> 2023</w:t>
      </w:r>
    </w:p>
    <w:p w14:paraId="52EFA076" w14:textId="77777777" w:rsidR="000417EC" w:rsidRDefault="000417EC" w:rsidP="000417EC">
      <w:pPr>
        <w:jc w:val="center"/>
        <w:rPr>
          <w:b/>
          <w:sz w:val="36"/>
          <w:szCs w:val="36"/>
        </w:rPr>
      </w:pPr>
    </w:p>
    <w:p w14:paraId="4DEBA183" w14:textId="77777777" w:rsidR="000417EC" w:rsidRDefault="000417EC" w:rsidP="000417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službu konající soudce  </w:t>
      </w:r>
    </w:p>
    <w:tbl>
      <w:tblPr>
        <w:tblStyle w:val="Mkatabulky"/>
        <w:tblW w:w="14128" w:type="dxa"/>
        <w:tblInd w:w="-5" w:type="dxa"/>
        <w:tblLook w:val="04A0" w:firstRow="1" w:lastRow="0" w:firstColumn="1" w:lastColumn="0" w:noHBand="0" w:noVBand="1"/>
      </w:tblPr>
      <w:tblGrid>
        <w:gridCol w:w="7066"/>
        <w:gridCol w:w="7062"/>
      </w:tblGrid>
      <w:tr w:rsidR="000417EC" w14:paraId="0A18F98E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5D7" w14:textId="77777777" w:rsidR="000417EC" w:rsidRDefault="000417EC" w:rsidP="00402571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0D0CEE7D" w14:textId="5639B8C9" w:rsidR="000417EC" w:rsidRDefault="000417EC" w:rsidP="00402571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1</w:t>
            </w:r>
            <w:r w:rsidR="00D61D80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D61D80">
              <w:rPr>
                <w:szCs w:val="24"/>
              </w:rPr>
              <w:t xml:space="preserve"> </w:t>
            </w:r>
            <w:r w:rsidR="00AB21D6">
              <w:rPr>
                <w:szCs w:val="24"/>
              </w:rPr>
              <w:t>–</w:t>
            </w:r>
            <w:r w:rsidR="00D61D80">
              <w:rPr>
                <w:szCs w:val="24"/>
              </w:rPr>
              <w:t xml:space="preserve"> </w:t>
            </w:r>
            <w:r w:rsidR="00AB21D6">
              <w:rPr>
                <w:szCs w:val="24"/>
              </w:rPr>
              <w:t>5.11.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2545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7B691A0A" w14:textId="039F2A45" w:rsidR="000417EC" w:rsidRDefault="005C5E58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Lenka Jiříková</w:t>
            </w:r>
          </w:p>
        </w:tc>
      </w:tr>
      <w:tr w:rsidR="000417EC" w14:paraId="48746E01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33D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28F9C661" w14:textId="3F23B83D" w:rsidR="000417EC" w:rsidRDefault="00AB21D6" w:rsidP="00402571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22730E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="0022730E">
              <w:rPr>
                <w:szCs w:val="24"/>
              </w:rPr>
              <w:t xml:space="preserve">. – </w:t>
            </w:r>
            <w:r>
              <w:rPr>
                <w:szCs w:val="24"/>
              </w:rPr>
              <w:t>12</w:t>
            </w:r>
            <w:r w:rsidR="0022730E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="0022730E"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D99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4F13DF90" w14:textId="24F873DD" w:rsidR="000417EC" w:rsidRDefault="006C4EC3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Miloslava Jarošová</w:t>
            </w:r>
          </w:p>
        </w:tc>
      </w:tr>
      <w:tr w:rsidR="000417EC" w14:paraId="62FC600A" w14:textId="77777777" w:rsidTr="00402571">
        <w:trPr>
          <w:trHeight w:val="263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FC46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4856D016" w14:textId="2488078B" w:rsidR="000417EC" w:rsidRDefault="00AB21D6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22730E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="0022730E">
              <w:rPr>
                <w:szCs w:val="24"/>
              </w:rPr>
              <w:t>. – 1</w:t>
            </w:r>
            <w:r>
              <w:rPr>
                <w:szCs w:val="24"/>
              </w:rPr>
              <w:t>9</w:t>
            </w:r>
            <w:r w:rsidR="0022730E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="0022730E"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0D8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6AE80B0A" w14:textId="6A8199BC" w:rsidR="000417EC" w:rsidRDefault="006C4EC3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Alena Jírů</w:t>
            </w:r>
          </w:p>
        </w:tc>
      </w:tr>
      <w:tr w:rsidR="000417EC" w14:paraId="3D891E93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E92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3C561FD6" w14:textId="5B4DBEA0" w:rsidR="000417EC" w:rsidRDefault="00AB21D6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22730E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="0022730E">
              <w:rPr>
                <w:szCs w:val="24"/>
              </w:rPr>
              <w:t>. - 2</w:t>
            </w:r>
            <w:r>
              <w:rPr>
                <w:szCs w:val="24"/>
              </w:rPr>
              <w:t>6</w:t>
            </w:r>
            <w:r w:rsidR="000417EC">
              <w:rPr>
                <w:szCs w:val="24"/>
              </w:rPr>
              <w:t>.</w:t>
            </w:r>
            <w:r w:rsidR="0022730E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22730E"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271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390630C1" w14:textId="08F3A0D6" w:rsidR="000417EC" w:rsidRDefault="006C4EC3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Martin Nováček</w:t>
            </w:r>
          </w:p>
        </w:tc>
      </w:tr>
      <w:tr w:rsidR="000417EC" w14:paraId="7C388D15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BA9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129FFF91" w14:textId="45E5EE88" w:rsidR="000417EC" w:rsidRDefault="0022730E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B21D6">
              <w:rPr>
                <w:szCs w:val="24"/>
              </w:rPr>
              <w:t>7</w:t>
            </w:r>
            <w:r>
              <w:rPr>
                <w:szCs w:val="24"/>
              </w:rPr>
              <w:t>.1</w:t>
            </w:r>
            <w:r w:rsidR="00AB21D6">
              <w:rPr>
                <w:szCs w:val="24"/>
              </w:rPr>
              <w:t>1</w:t>
            </w:r>
            <w:r>
              <w:rPr>
                <w:szCs w:val="24"/>
              </w:rPr>
              <w:t xml:space="preserve">. – </w:t>
            </w:r>
            <w:r w:rsidR="00AB21D6">
              <w:rPr>
                <w:szCs w:val="24"/>
              </w:rPr>
              <w:t>30</w:t>
            </w:r>
            <w:r>
              <w:rPr>
                <w:szCs w:val="24"/>
              </w:rPr>
              <w:t>.1</w:t>
            </w:r>
            <w:r w:rsidR="00AB21D6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A1B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16880BC7" w14:textId="056DD590" w:rsidR="000417EC" w:rsidRDefault="00D815CB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Lenka Jiříková</w:t>
            </w:r>
          </w:p>
        </w:tc>
      </w:tr>
      <w:tr w:rsidR="000417EC" w14:paraId="35713C1E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800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3F3E19F0" w14:textId="7BFB49D4" w:rsidR="000417EC" w:rsidRDefault="0022730E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</w:t>
            </w:r>
            <w:r w:rsidR="00AB21D6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 w:rsidR="00D61D80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AB21D6">
              <w:rPr>
                <w:szCs w:val="24"/>
              </w:rPr>
              <w:t>3</w:t>
            </w:r>
            <w:r w:rsidR="00D61D80">
              <w:rPr>
                <w:szCs w:val="24"/>
              </w:rPr>
              <w:t>.1</w:t>
            </w:r>
            <w:r w:rsidR="00AB21D6">
              <w:rPr>
                <w:szCs w:val="24"/>
              </w:rPr>
              <w:t>2</w:t>
            </w:r>
            <w:r w:rsidR="00D61D80"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008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6120768F" w14:textId="2840FB51" w:rsidR="000417EC" w:rsidRDefault="00D815CB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Lenka Jiříková</w:t>
            </w:r>
          </w:p>
        </w:tc>
      </w:tr>
      <w:tr w:rsidR="000417EC" w14:paraId="2F322B22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184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563E9DE4" w14:textId="32F6E55A" w:rsidR="000417EC" w:rsidRDefault="00AB21D6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61D80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0417EC">
              <w:rPr>
                <w:szCs w:val="24"/>
              </w:rPr>
              <w:t>. – 1</w:t>
            </w:r>
            <w:r>
              <w:rPr>
                <w:szCs w:val="24"/>
              </w:rPr>
              <w:t>0</w:t>
            </w:r>
            <w:r w:rsidR="000417EC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0417EC"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4F8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0D632293" w14:textId="5FF6254B" w:rsidR="000417EC" w:rsidRDefault="00D815CB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Miloslava Jarošová</w:t>
            </w:r>
          </w:p>
        </w:tc>
      </w:tr>
      <w:tr w:rsidR="000417EC" w14:paraId="26A02485" w14:textId="77777777" w:rsidTr="00402571">
        <w:trPr>
          <w:trHeight w:val="263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700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4620E810" w14:textId="23B88140" w:rsidR="000417EC" w:rsidRDefault="000417EC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C5E58">
              <w:rPr>
                <w:szCs w:val="24"/>
              </w:rPr>
              <w:t>1</w:t>
            </w:r>
            <w:r>
              <w:rPr>
                <w:szCs w:val="24"/>
              </w:rPr>
              <w:t>.1</w:t>
            </w:r>
            <w:r w:rsidR="005C5E58">
              <w:rPr>
                <w:szCs w:val="24"/>
              </w:rPr>
              <w:t>2</w:t>
            </w:r>
            <w:r>
              <w:rPr>
                <w:szCs w:val="24"/>
              </w:rPr>
              <w:t xml:space="preserve">. – </w:t>
            </w:r>
            <w:r w:rsidR="00D61D80">
              <w:rPr>
                <w:szCs w:val="24"/>
              </w:rPr>
              <w:t>1</w:t>
            </w:r>
            <w:r w:rsidR="005C5E58">
              <w:rPr>
                <w:szCs w:val="24"/>
              </w:rPr>
              <w:t>7</w:t>
            </w:r>
            <w:r>
              <w:rPr>
                <w:szCs w:val="24"/>
              </w:rPr>
              <w:t>.1</w:t>
            </w:r>
            <w:r w:rsidR="005C5E58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12B" w14:textId="0101AA68" w:rsidR="006C4EC3" w:rsidRDefault="006C4EC3" w:rsidP="003C03A1">
            <w:pPr>
              <w:jc w:val="center"/>
              <w:rPr>
                <w:szCs w:val="24"/>
              </w:rPr>
            </w:pPr>
          </w:p>
          <w:p w14:paraId="23D7BDFC" w14:textId="37F30A6F" w:rsidR="000417EC" w:rsidRDefault="006C4EC3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JUDr. Alena Jírů</w:t>
            </w:r>
          </w:p>
        </w:tc>
      </w:tr>
      <w:tr w:rsidR="000417EC" w14:paraId="7929B0F1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017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3C2CF106" w14:textId="4D800637" w:rsidR="000417EC" w:rsidRDefault="005C5E58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0417EC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0417EC">
              <w:rPr>
                <w:szCs w:val="24"/>
              </w:rPr>
              <w:t>. – 2</w:t>
            </w:r>
            <w:r>
              <w:rPr>
                <w:szCs w:val="24"/>
              </w:rPr>
              <w:t>4</w:t>
            </w:r>
            <w:r w:rsidR="000417EC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0417EC">
              <w:rPr>
                <w:szCs w:val="24"/>
              </w:rPr>
              <w:t xml:space="preserve">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7E3" w14:textId="77777777" w:rsidR="000417EC" w:rsidRDefault="000417EC" w:rsidP="003C03A1">
            <w:pPr>
              <w:jc w:val="center"/>
              <w:rPr>
                <w:szCs w:val="24"/>
              </w:rPr>
            </w:pPr>
          </w:p>
          <w:p w14:paraId="376357BD" w14:textId="01E41614" w:rsidR="000417EC" w:rsidRDefault="000417EC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JUDr. </w:t>
            </w:r>
            <w:r w:rsidR="00D815CB">
              <w:rPr>
                <w:szCs w:val="24"/>
              </w:rPr>
              <w:t>Jitka Papežová, Ph.D.</w:t>
            </w:r>
          </w:p>
        </w:tc>
      </w:tr>
      <w:tr w:rsidR="000417EC" w14:paraId="339B4BDF" w14:textId="77777777" w:rsidTr="00402571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219" w14:textId="77777777" w:rsidR="000417EC" w:rsidRDefault="000417EC" w:rsidP="00402571">
            <w:pPr>
              <w:jc w:val="both"/>
              <w:rPr>
                <w:szCs w:val="24"/>
              </w:rPr>
            </w:pPr>
          </w:p>
          <w:p w14:paraId="7FA12F5B" w14:textId="3E541A8C" w:rsidR="000417EC" w:rsidRDefault="005C5E58" w:rsidP="004025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0417EC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0417EC">
              <w:rPr>
                <w:szCs w:val="24"/>
              </w:rPr>
              <w:t>. – 31.1</w:t>
            </w:r>
            <w:r>
              <w:rPr>
                <w:szCs w:val="24"/>
              </w:rPr>
              <w:t>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3F0" w14:textId="262F9C5D" w:rsidR="000417EC" w:rsidRDefault="000417EC" w:rsidP="003C03A1">
            <w:pPr>
              <w:jc w:val="center"/>
              <w:rPr>
                <w:szCs w:val="24"/>
              </w:rPr>
            </w:pPr>
          </w:p>
          <w:p w14:paraId="2DDDDE06" w14:textId="0B8E5DE1" w:rsidR="000417EC" w:rsidRDefault="003C03A1" w:rsidP="003C0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Mgr. Jiří Zach</w:t>
            </w:r>
          </w:p>
        </w:tc>
      </w:tr>
    </w:tbl>
    <w:p w14:paraId="67BA6C9F" w14:textId="77777777" w:rsidR="000417EC" w:rsidRDefault="000417EC" w:rsidP="000417EC"/>
    <w:p w14:paraId="75E5FBF5" w14:textId="77777777" w:rsidR="000417EC" w:rsidRDefault="000417EC" w:rsidP="000417EC"/>
    <w:p w14:paraId="12FFCAEF" w14:textId="77777777" w:rsidR="000417EC" w:rsidRDefault="000417EC" w:rsidP="000417EC"/>
    <w:p w14:paraId="7A190012" w14:textId="77777777" w:rsidR="000417EC" w:rsidRDefault="000417EC" w:rsidP="000417EC"/>
    <w:sectPr w:rsidR="000417EC" w:rsidSect="007132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EC"/>
    <w:rsid w:val="000417EC"/>
    <w:rsid w:val="00107BB9"/>
    <w:rsid w:val="0022730E"/>
    <w:rsid w:val="003C03A1"/>
    <w:rsid w:val="005C5E58"/>
    <w:rsid w:val="006C4EC3"/>
    <w:rsid w:val="00720121"/>
    <w:rsid w:val="00AB21D6"/>
    <w:rsid w:val="00AB2451"/>
    <w:rsid w:val="00D61D80"/>
    <w:rsid w:val="00D8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D455"/>
  <w15:chartTrackingRefBased/>
  <w15:docId w15:val="{A9587ABE-0442-4723-9F10-F0E00F10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7EC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17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2023-12-01T07:55:00Z</dcterms:created>
  <dcterms:modified xsi:type="dcterms:W3CDTF">2023-12-01T08:06:00Z</dcterms:modified>
</cp:coreProperties>
</file>