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318E" w14:textId="77777777" w:rsidR="00BC7FDD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84205645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 xml:space="preserve">, </w:t>
      </w:r>
    </w:p>
    <w:p w14:paraId="71F1002E" w14:textId="77777777" w:rsidR="00BC7FDD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45A0DE9F" w14:textId="2425E344" w:rsidR="00BC7FDD" w:rsidRPr="00DE44DD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10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3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21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3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4789419E" w14:textId="77777777" w:rsidR="00BC7FDD" w:rsidRPr="007C1CB1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2"/>
          <w:szCs w:val="22"/>
        </w:rPr>
      </w:pPr>
    </w:p>
    <w:p w14:paraId="77A72BA7" w14:textId="77777777" w:rsidR="00BC7FDD" w:rsidRPr="0056281B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63429D07" w14:textId="77777777" w:rsidR="00BC7FDD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0D8EFD06" w14:textId="77777777" w:rsidR="00BC7FDD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418D7CBC" w14:textId="77777777" w:rsidR="00BC7FDD" w:rsidRDefault="00BC7FDD" w:rsidP="00BC7F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BC7FDD" w:rsidRPr="003C240E" w14:paraId="43BA0B82" w14:textId="77777777" w:rsidTr="00467FBC">
        <w:trPr>
          <w:trHeight w:val="614"/>
        </w:trPr>
        <w:tc>
          <w:tcPr>
            <w:tcW w:w="1980" w:type="dxa"/>
            <w:vAlign w:val="center"/>
          </w:tcPr>
          <w:p w14:paraId="6BF722EB" w14:textId="77777777" w:rsidR="00BC7FDD" w:rsidRPr="002565B2" w:rsidRDefault="00BC7FDD" w:rsidP="00467FB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03037D6C" w14:textId="77777777" w:rsidR="00BC7FDD" w:rsidRPr="002565B2" w:rsidRDefault="00BC7FDD" w:rsidP="00467FB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37EF4903" w14:textId="77777777" w:rsidR="00BC7FDD" w:rsidRPr="002565B2" w:rsidRDefault="00BC7FDD" w:rsidP="00467FB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71D0DB72" w14:textId="77777777" w:rsidR="00BC7FDD" w:rsidRPr="002565B2" w:rsidRDefault="00BC7FDD" w:rsidP="00467FB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747F8FB5" w14:textId="77777777" w:rsidR="00BC7FDD" w:rsidRPr="002565B2" w:rsidRDefault="00BC7FDD" w:rsidP="00467FB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5CB91727" w14:textId="77777777" w:rsidR="00BC7FDD" w:rsidRPr="002565B2" w:rsidRDefault="00BC7FDD" w:rsidP="00467FB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816B76" w:rsidRPr="003C240E" w14:paraId="5558A414" w14:textId="77777777" w:rsidTr="003F7518">
        <w:tc>
          <w:tcPr>
            <w:tcW w:w="1980" w:type="dxa"/>
            <w:shd w:val="clear" w:color="auto" w:fill="EAF1DD" w:themeFill="accent3" w:themeFillTint="33"/>
          </w:tcPr>
          <w:p w14:paraId="6C007EC6" w14:textId="759FC0F1" w:rsidR="00816B76" w:rsidRPr="001B104A" w:rsidRDefault="00816B76" w:rsidP="00816B7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1B104A">
              <w:rPr>
                <w:rFonts w:cs="CIDFont+F1"/>
                <w:b/>
                <w:bCs/>
              </w:rPr>
              <w:t>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6A0C57C1" w14:textId="7B718F90" w:rsidR="00816B76" w:rsidRDefault="00816B76" w:rsidP="00816B7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1B104A">
              <w:rPr>
                <w:rFonts w:cs="CIDFont+F1"/>
                <w:b/>
                <w:bCs/>
              </w:rPr>
              <w:t>.3.2025</w:t>
            </w:r>
          </w:p>
          <w:p w14:paraId="768F819E" w14:textId="77777777" w:rsidR="00816B76" w:rsidRPr="00A26158" w:rsidRDefault="00816B76" w:rsidP="00816B7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11A8C896" w14:textId="7A6C89EC" w:rsidR="00816B76" w:rsidRPr="00BC528D" w:rsidRDefault="00816B76" w:rsidP="00816B7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447F300F" w14:textId="77777777" w:rsidR="00816B76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5E638F48" w14:textId="77777777" w:rsidR="00816B76" w:rsidRPr="00FA56D4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C7CA336" w14:textId="77777777" w:rsidR="00816B76" w:rsidRPr="00AD67CF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47FD5A1C" w14:textId="448E113A" w:rsidR="00816B76" w:rsidRPr="00156DC4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D76AEB9" w14:textId="37DF0619" w:rsidR="00816B76" w:rsidRPr="00156DC4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16B76">
              <w:rPr>
                <w:rFonts w:cs="CIDFont+F1"/>
              </w:rPr>
              <w:t>29T 3/2025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2D19E525" w14:textId="7869D337" w:rsidR="00816B76" w:rsidRPr="00156DC4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16B76">
              <w:rPr>
                <w:rFonts w:cs="CIDFont+F1"/>
              </w:rPr>
              <w:t>Libor Škrabola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E4E8720" w14:textId="77777777" w:rsidR="00816B76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03E">
              <w:rPr>
                <w:rFonts w:cs="CIDFont+F1"/>
              </w:rPr>
              <w:t>§140/1 §21/1 a další</w:t>
            </w:r>
          </w:p>
          <w:p w14:paraId="05A2B26B" w14:textId="77777777" w:rsidR="00816B76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C3E9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pokus vraždy</w:t>
            </w:r>
            <w:r w:rsidRPr="000C3E92">
              <w:rPr>
                <w:rFonts w:cs="CIDFont+F1"/>
                <w:sz w:val="22"/>
                <w:szCs w:val="22"/>
              </w:rPr>
              <w:t>)</w:t>
            </w:r>
          </w:p>
          <w:p w14:paraId="4DA3538A" w14:textId="77777777" w:rsidR="00816B76" w:rsidRPr="00C65E08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4F60C0DE" w14:textId="3197C590" w:rsidR="00816B76" w:rsidRPr="00767560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4DD3E72E" w14:textId="524F518D" w:rsidR="00816B76" w:rsidRPr="00156DC4" w:rsidRDefault="00816B76" w:rsidP="00816B7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16B76">
              <w:rPr>
                <w:rFonts w:cs="CIDFont+F1"/>
              </w:rPr>
              <w:t>Mgr. Jiří Barbořík</w:t>
            </w:r>
          </w:p>
        </w:tc>
      </w:tr>
      <w:tr w:rsidR="00E33797" w:rsidRPr="003C240E" w14:paraId="26D287D1" w14:textId="77777777" w:rsidTr="00467FBC">
        <w:tc>
          <w:tcPr>
            <w:tcW w:w="1980" w:type="dxa"/>
          </w:tcPr>
          <w:p w14:paraId="04DC22BD" w14:textId="2BA1376E" w:rsidR="00E33797" w:rsidRPr="00A26158" w:rsidRDefault="00E33797" w:rsidP="00E3379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A26158">
              <w:rPr>
                <w:rFonts w:cs="CIDFont+F1"/>
                <w:b/>
                <w:bCs/>
              </w:rPr>
              <w:t>17.3.2025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1712CCC3" w14:textId="77777777" w:rsidR="00E33797" w:rsidRDefault="00E33797" w:rsidP="00E3379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A26158">
              <w:rPr>
                <w:rFonts w:cs="CIDFont+F1"/>
                <w:b/>
                <w:bCs/>
              </w:rPr>
              <w:t>18.3.2025</w:t>
            </w:r>
          </w:p>
          <w:p w14:paraId="47460924" w14:textId="77777777" w:rsidR="00E33797" w:rsidRPr="00E92805" w:rsidRDefault="00E33797" w:rsidP="00E3379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0CFBDDBA" w14:textId="44931999" w:rsidR="00E33797" w:rsidRDefault="00E33797" w:rsidP="00E3379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89" w:type="dxa"/>
          </w:tcPr>
          <w:p w14:paraId="05A333D2" w14:textId="77777777" w:rsidR="00E33797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6107AE1E" w14:textId="77777777" w:rsidR="00E33797" w:rsidRPr="00FA56D4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EAFA2E4" w14:textId="77777777" w:rsidR="00E33797" w:rsidRPr="00E92805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3575DC59" w14:textId="3308F78B" w:rsidR="00E33797" w:rsidRPr="00156DC4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05930985" w14:textId="1709267A" w:rsidR="00E33797" w:rsidRPr="0091403E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856D6">
              <w:rPr>
                <w:rFonts w:cs="CIDFont+F1"/>
              </w:rPr>
              <w:t>53T 4/2024</w:t>
            </w:r>
          </w:p>
        </w:tc>
        <w:tc>
          <w:tcPr>
            <w:tcW w:w="2977" w:type="dxa"/>
          </w:tcPr>
          <w:p w14:paraId="74E0D5DB" w14:textId="6AAECED5" w:rsidR="00E33797" w:rsidRPr="0091403E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15F03">
              <w:rPr>
                <w:rFonts w:cs="CIDFont+F1"/>
              </w:rPr>
              <w:t>Ondřej Vavro a spol.</w:t>
            </w:r>
          </w:p>
        </w:tc>
        <w:tc>
          <w:tcPr>
            <w:tcW w:w="3969" w:type="dxa"/>
          </w:tcPr>
          <w:p w14:paraId="4F419EBD" w14:textId="77777777" w:rsidR="00E33797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35DDF">
              <w:rPr>
                <w:rFonts w:cs="CIDFont+F1"/>
              </w:rPr>
              <w:t>§283/1,2-b,3-c a další</w:t>
            </w:r>
          </w:p>
          <w:p w14:paraId="23739EF0" w14:textId="77777777" w:rsidR="00E33797" w:rsidRPr="00FC4964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FC4964">
              <w:rPr>
                <w:rFonts w:cs="CIDFont+F1"/>
                <w:sz w:val="20"/>
                <w:szCs w:val="20"/>
              </w:rPr>
              <w:t>(nedovolená výroba a jiné nakládaní s omamnými a psychotropními látkami a s jedy)</w:t>
            </w:r>
          </w:p>
          <w:p w14:paraId="25A534B5" w14:textId="77777777" w:rsidR="00E33797" w:rsidRPr="00E92805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12"/>
              </w:rPr>
            </w:pPr>
          </w:p>
          <w:p w14:paraId="707928A5" w14:textId="4DE3BD39" w:rsidR="00E33797" w:rsidRPr="0091403E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731925F8" w14:textId="037E9A4E" w:rsidR="00E33797" w:rsidRPr="006D35FE" w:rsidRDefault="00E33797" w:rsidP="00E337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0DF">
              <w:rPr>
                <w:rFonts w:cs="CIDFont+F1"/>
              </w:rPr>
              <w:t>JUDr. Vladimír Najdekr</w:t>
            </w:r>
          </w:p>
        </w:tc>
      </w:tr>
      <w:tr w:rsidR="00955EF1" w:rsidRPr="003C240E" w14:paraId="0F97D745" w14:textId="77777777" w:rsidTr="00467FBC">
        <w:tc>
          <w:tcPr>
            <w:tcW w:w="1980" w:type="dxa"/>
          </w:tcPr>
          <w:p w14:paraId="3D06D747" w14:textId="1D93BA0D" w:rsidR="00955EF1" w:rsidRPr="001B104A" w:rsidRDefault="00955EF1" w:rsidP="00955EF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19</w:t>
            </w:r>
            <w:r w:rsidRPr="001B104A">
              <w:rPr>
                <w:rFonts w:cs="CIDFont+F1"/>
                <w:b/>
                <w:bCs/>
              </w:rPr>
              <w:t>.3.2025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A7D9E07" w14:textId="65C068C6" w:rsidR="00955EF1" w:rsidRDefault="00955EF1" w:rsidP="00955EF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20</w:t>
            </w:r>
            <w:r w:rsidRPr="001B104A">
              <w:rPr>
                <w:rFonts w:cs="CIDFont+F1"/>
                <w:b/>
                <w:bCs/>
              </w:rPr>
              <w:t>.3.2025</w:t>
            </w:r>
          </w:p>
          <w:p w14:paraId="50244736" w14:textId="77777777" w:rsidR="00955EF1" w:rsidRDefault="00955EF1" w:rsidP="00955EF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4D300533" w14:textId="1ACCC633" w:rsidR="00955EF1" w:rsidRDefault="00955EF1" w:rsidP="00955EF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</w:tcPr>
          <w:p w14:paraId="3CDC555D" w14:textId="77777777" w:rsidR="00955EF1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6BC3AB85" w14:textId="77777777" w:rsidR="00955EF1" w:rsidRPr="00FA56D4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C980C3F" w14:textId="77777777" w:rsidR="00955EF1" w:rsidRPr="00F36185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6444CE5" w14:textId="001A9B57" w:rsidR="00955EF1" w:rsidRPr="00156DC4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4546BF17" w14:textId="17C612E7" w:rsidR="00955EF1" w:rsidRPr="0091403E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4497">
              <w:rPr>
                <w:rFonts w:cs="CIDFont+F1"/>
              </w:rPr>
              <w:t>53T 5/2024</w:t>
            </w:r>
          </w:p>
        </w:tc>
        <w:tc>
          <w:tcPr>
            <w:tcW w:w="2977" w:type="dxa"/>
          </w:tcPr>
          <w:p w14:paraId="461D9D49" w14:textId="24CFE789" w:rsidR="00955EF1" w:rsidRPr="0091403E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4497">
              <w:rPr>
                <w:rFonts w:cs="CIDFont+F1"/>
              </w:rPr>
              <w:t>Igor Pokoš</w:t>
            </w:r>
          </w:p>
        </w:tc>
        <w:tc>
          <w:tcPr>
            <w:tcW w:w="3969" w:type="dxa"/>
          </w:tcPr>
          <w:p w14:paraId="56F23CC7" w14:textId="77777777" w:rsidR="00955EF1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902D5">
              <w:rPr>
                <w:rFonts w:cs="CIDFont+F1"/>
              </w:rPr>
              <w:t>§209/1,5-a</w:t>
            </w:r>
          </w:p>
          <w:p w14:paraId="261291AF" w14:textId="77777777" w:rsidR="00955EF1" w:rsidRPr="0018413F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316BB5ED" w14:textId="77777777" w:rsidR="00955EF1" w:rsidRPr="00075858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927E1BE" w14:textId="0C2F064A" w:rsidR="00955EF1" w:rsidRPr="0091403E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0A0C2944" w14:textId="0310F969" w:rsidR="00955EF1" w:rsidRPr="006D35FE" w:rsidRDefault="00955EF1" w:rsidP="00955E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0DF">
              <w:rPr>
                <w:rFonts w:cs="CIDFont+F1"/>
              </w:rPr>
              <w:t>JUDr. Vladimír Najdekr</w:t>
            </w:r>
          </w:p>
        </w:tc>
      </w:tr>
      <w:bookmarkEnd w:id="0"/>
    </w:tbl>
    <w:p w14:paraId="11E1386D" w14:textId="77777777" w:rsidR="00BC7FDD" w:rsidRPr="0051225C" w:rsidRDefault="00BC7FDD" w:rsidP="00BC7FDD"/>
    <w:p w14:paraId="734B8574" w14:textId="47C7B3B3" w:rsidR="00BD41EC" w:rsidRPr="00DF6019" w:rsidRDefault="00BD41EC" w:rsidP="00BD41EC">
      <w:pPr>
        <w:ind w:left="-567"/>
        <w:rPr>
          <w:sz w:val="22"/>
          <w:szCs w:val="22"/>
        </w:rPr>
      </w:pPr>
      <w:r w:rsidRPr="00DF6019">
        <w:rPr>
          <w:b/>
          <w:bCs/>
          <w:sz w:val="22"/>
          <w:szCs w:val="22"/>
          <w:u w:val="single"/>
        </w:rPr>
        <w:t xml:space="preserve">Informace ke sp. zn. </w:t>
      </w:r>
      <w:r w:rsidRPr="00BD41EC">
        <w:rPr>
          <w:b/>
          <w:bCs/>
          <w:sz w:val="22"/>
          <w:szCs w:val="22"/>
          <w:u w:val="single"/>
        </w:rPr>
        <w:t>29T 3/2025</w:t>
      </w:r>
      <w:r>
        <w:rPr>
          <w:b/>
          <w:bCs/>
          <w:sz w:val="22"/>
          <w:szCs w:val="22"/>
          <w:u w:val="single"/>
        </w:rPr>
        <w:t xml:space="preserve"> </w:t>
      </w:r>
      <w:r w:rsidRPr="00DF6019">
        <w:rPr>
          <w:b/>
          <w:bCs/>
          <w:sz w:val="22"/>
          <w:szCs w:val="22"/>
          <w:u w:val="single"/>
        </w:rPr>
        <w:t>– obžalovan</w:t>
      </w:r>
      <w:r>
        <w:rPr>
          <w:b/>
          <w:bCs/>
          <w:sz w:val="22"/>
          <w:szCs w:val="22"/>
          <w:u w:val="single"/>
        </w:rPr>
        <w:t>ý:</w:t>
      </w:r>
      <w:r w:rsidRPr="00DF6019">
        <w:rPr>
          <w:b/>
          <w:bCs/>
          <w:sz w:val="22"/>
          <w:szCs w:val="22"/>
          <w:u w:val="single"/>
        </w:rPr>
        <w:t xml:space="preserve"> </w:t>
      </w:r>
      <w:r w:rsidRPr="00BD41EC">
        <w:rPr>
          <w:b/>
          <w:bCs/>
          <w:sz w:val="22"/>
          <w:szCs w:val="22"/>
          <w:u w:val="single"/>
        </w:rPr>
        <w:t>Libor Škrabola</w:t>
      </w:r>
    </w:p>
    <w:p w14:paraId="334BABC7" w14:textId="3E9E6656" w:rsidR="00BD41EC" w:rsidRPr="0051225C" w:rsidRDefault="00BD41EC" w:rsidP="00BD41EC">
      <w:pPr>
        <w:ind w:left="-567"/>
      </w:pPr>
      <w:r>
        <w:rPr>
          <w:sz w:val="22"/>
          <w:szCs w:val="22"/>
        </w:rPr>
        <w:t>O</w:t>
      </w:r>
      <w:r w:rsidRPr="00DF6019">
        <w:rPr>
          <w:sz w:val="22"/>
          <w:szCs w:val="22"/>
        </w:rPr>
        <w:t>bžalovan</w:t>
      </w:r>
      <w:r>
        <w:rPr>
          <w:sz w:val="22"/>
          <w:szCs w:val="22"/>
        </w:rPr>
        <w:t xml:space="preserve">ý </w:t>
      </w:r>
      <w:r w:rsidRPr="00BD41EC">
        <w:rPr>
          <w:sz w:val="22"/>
          <w:szCs w:val="22"/>
        </w:rPr>
        <w:t>Libor Škrabola</w:t>
      </w:r>
      <w:r>
        <w:rPr>
          <w:sz w:val="22"/>
          <w:szCs w:val="22"/>
        </w:rPr>
        <w:t xml:space="preserve"> čelí obvinění z pokusu vraždy. </w:t>
      </w:r>
      <w:r w:rsidRPr="00DF6019">
        <w:rPr>
          <w:sz w:val="22"/>
          <w:szCs w:val="22"/>
        </w:rPr>
        <w:t xml:space="preserve">V případě prokázání viny </w:t>
      </w:r>
      <w:r>
        <w:rPr>
          <w:sz w:val="22"/>
          <w:szCs w:val="22"/>
        </w:rPr>
        <w:t>mu</w:t>
      </w:r>
      <w:r w:rsidRPr="00DF6019">
        <w:rPr>
          <w:sz w:val="22"/>
          <w:szCs w:val="22"/>
        </w:rPr>
        <w:t xml:space="preserve"> hrozí trest odnětí svobody v délce trvání </w:t>
      </w:r>
      <w:r w:rsidR="006465A7">
        <w:rPr>
          <w:sz w:val="22"/>
          <w:szCs w:val="22"/>
        </w:rPr>
        <w:t>10</w:t>
      </w:r>
      <w:r>
        <w:rPr>
          <w:sz w:val="22"/>
          <w:szCs w:val="22"/>
        </w:rPr>
        <w:t xml:space="preserve"> - 1</w:t>
      </w:r>
      <w:r w:rsidR="006465A7">
        <w:rPr>
          <w:sz w:val="22"/>
          <w:szCs w:val="22"/>
        </w:rPr>
        <w:t>8</w:t>
      </w:r>
      <w:r>
        <w:rPr>
          <w:sz w:val="22"/>
          <w:szCs w:val="22"/>
        </w:rPr>
        <w:t xml:space="preserve"> let.</w:t>
      </w:r>
    </w:p>
    <w:p w14:paraId="7909B5D9" w14:textId="6B3FC5DD" w:rsidR="00BD41EC" w:rsidRDefault="00BD41EC" w:rsidP="006465A7">
      <w:pPr>
        <w:ind w:left="-567"/>
        <w:rPr>
          <w:sz w:val="22"/>
          <w:szCs w:val="22"/>
        </w:rPr>
      </w:pPr>
      <w:r>
        <w:rPr>
          <w:sz w:val="22"/>
          <w:szCs w:val="22"/>
        </w:rPr>
        <w:t>Podle obžaloby měl</w:t>
      </w:r>
      <w:r w:rsidR="006465A7">
        <w:rPr>
          <w:sz w:val="22"/>
          <w:szCs w:val="22"/>
        </w:rPr>
        <w:t>o d</w:t>
      </w:r>
      <w:r w:rsidR="006465A7" w:rsidRPr="006465A7">
        <w:rPr>
          <w:sz w:val="22"/>
          <w:szCs w:val="22"/>
        </w:rPr>
        <w:t xml:space="preserve">ne 17. září 2024 kolem 23:30 hod. </w:t>
      </w:r>
      <w:r w:rsidR="006465A7">
        <w:rPr>
          <w:sz w:val="22"/>
          <w:szCs w:val="22"/>
        </w:rPr>
        <w:t xml:space="preserve">dojít </w:t>
      </w:r>
      <w:r w:rsidR="006465A7" w:rsidRPr="006465A7">
        <w:rPr>
          <w:sz w:val="22"/>
          <w:szCs w:val="22"/>
        </w:rPr>
        <w:t>v</w:t>
      </w:r>
      <w:r w:rsidR="006465A7">
        <w:rPr>
          <w:sz w:val="22"/>
          <w:szCs w:val="22"/>
        </w:rPr>
        <w:t xml:space="preserve"> domě v </w:t>
      </w:r>
      <w:r w:rsidR="006465A7" w:rsidRPr="006465A7">
        <w:rPr>
          <w:sz w:val="22"/>
          <w:szCs w:val="22"/>
        </w:rPr>
        <w:t>obci Bystřička k</w:t>
      </w:r>
      <w:r w:rsidR="00BA5692">
        <w:rPr>
          <w:sz w:val="22"/>
          <w:szCs w:val="22"/>
        </w:rPr>
        <w:t> rodinnému konfliktu</w:t>
      </w:r>
      <w:r w:rsidR="006465A7">
        <w:rPr>
          <w:sz w:val="22"/>
          <w:szCs w:val="22"/>
        </w:rPr>
        <w:t xml:space="preserve">, kdy </w:t>
      </w:r>
      <w:r w:rsidR="006465A7" w:rsidRPr="006465A7">
        <w:rPr>
          <w:sz w:val="22"/>
          <w:szCs w:val="22"/>
        </w:rPr>
        <w:t xml:space="preserve">po slovní rozepři </w:t>
      </w:r>
      <w:r w:rsidR="006465A7">
        <w:rPr>
          <w:sz w:val="22"/>
          <w:szCs w:val="22"/>
        </w:rPr>
        <w:t>obžalovaný zaútočil na svého syna</w:t>
      </w:r>
      <w:r w:rsidR="006465A7" w:rsidRPr="006465A7">
        <w:rPr>
          <w:sz w:val="22"/>
          <w:szCs w:val="22"/>
        </w:rPr>
        <w:t xml:space="preserve"> s úmyslem </w:t>
      </w:r>
      <w:r w:rsidR="006465A7">
        <w:rPr>
          <w:sz w:val="22"/>
          <w:szCs w:val="22"/>
        </w:rPr>
        <w:t xml:space="preserve">jej </w:t>
      </w:r>
      <w:r w:rsidR="006465A7" w:rsidRPr="006465A7">
        <w:rPr>
          <w:sz w:val="22"/>
          <w:szCs w:val="22"/>
        </w:rPr>
        <w:t>usmrtit</w:t>
      </w:r>
      <w:r w:rsidR="006465A7">
        <w:rPr>
          <w:sz w:val="22"/>
          <w:szCs w:val="22"/>
        </w:rPr>
        <w:t>, kdy měl tohoto</w:t>
      </w:r>
      <w:r w:rsidR="006465A7" w:rsidRPr="006465A7">
        <w:rPr>
          <w:sz w:val="22"/>
          <w:szCs w:val="22"/>
        </w:rPr>
        <w:t xml:space="preserve"> opakovaně bodn</w:t>
      </w:r>
      <w:r w:rsidR="006465A7">
        <w:rPr>
          <w:sz w:val="22"/>
          <w:szCs w:val="22"/>
        </w:rPr>
        <w:t>o</w:t>
      </w:r>
      <w:r w:rsidR="006465A7" w:rsidRPr="006465A7">
        <w:rPr>
          <w:sz w:val="22"/>
          <w:szCs w:val="22"/>
        </w:rPr>
        <w:t xml:space="preserve">ut čtyřzubými vidlemi. </w:t>
      </w:r>
      <w:r w:rsidR="00E2060C" w:rsidRPr="00E2060C">
        <w:rPr>
          <w:sz w:val="22"/>
          <w:szCs w:val="22"/>
        </w:rPr>
        <w:t>Útok způsobil poškozenému vážná zranění na hrudníku a krku. Konkrétně došlo k poranění vnitřní hrdelní žíly, pravé společné krkavice a pravé plíce. Poškozený utrpěl také několik bodných ran a škrábanců na různých částech těla. Díky včasné lékařské péči se podařilo poškozeného zachránit, přestože byl bezprostředně ohrožen na životě kvůli vykrvácení, selhání srdeční činnosti a kolapsu plic.</w:t>
      </w:r>
    </w:p>
    <w:p w14:paraId="690234FD" w14:textId="306E221D" w:rsidR="009D4655" w:rsidRPr="005A5E55" w:rsidRDefault="00151280" w:rsidP="006465A7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Obžalovaný </w:t>
      </w:r>
      <w:r w:rsidR="009D4655">
        <w:rPr>
          <w:sz w:val="22"/>
          <w:szCs w:val="22"/>
        </w:rPr>
        <w:t>se</w:t>
      </w:r>
      <w:r>
        <w:rPr>
          <w:sz w:val="22"/>
          <w:szCs w:val="22"/>
        </w:rPr>
        <w:t xml:space="preserve"> tak</w:t>
      </w:r>
      <w:r w:rsidR="009D4655">
        <w:rPr>
          <w:sz w:val="22"/>
          <w:szCs w:val="22"/>
        </w:rPr>
        <w:t xml:space="preserve"> měl dopustit </w:t>
      </w:r>
      <w:r w:rsidRPr="00151280">
        <w:rPr>
          <w:sz w:val="22"/>
          <w:szCs w:val="22"/>
        </w:rPr>
        <w:t>jednání, které bezprostředně směřovalo k tomu, aby jiného úmyslně usmrtil, tohoto jednání se dopustil v úmyslu trestný čin spáchat, avšak k dokonání činu nedošlo,</w:t>
      </w:r>
      <w:r>
        <w:rPr>
          <w:sz w:val="22"/>
          <w:szCs w:val="22"/>
        </w:rPr>
        <w:t xml:space="preserve"> </w:t>
      </w:r>
      <w:r w:rsidR="00381C0B">
        <w:rPr>
          <w:sz w:val="22"/>
          <w:szCs w:val="22"/>
        </w:rPr>
        <w:t xml:space="preserve">a které je právně kvalifikováno jako </w:t>
      </w:r>
      <w:r w:rsidR="009D4655">
        <w:rPr>
          <w:sz w:val="22"/>
          <w:szCs w:val="22"/>
        </w:rPr>
        <w:t>trestn</w:t>
      </w:r>
      <w:r w:rsidR="00B13269">
        <w:rPr>
          <w:sz w:val="22"/>
          <w:szCs w:val="22"/>
        </w:rPr>
        <w:t>ý</w:t>
      </w:r>
      <w:r w:rsidR="009D4655">
        <w:rPr>
          <w:sz w:val="22"/>
          <w:szCs w:val="22"/>
        </w:rPr>
        <w:t xml:space="preserve"> čin vraždy ve stádiu pokusu</w:t>
      </w:r>
      <w:r>
        <w:rPr>
          <w:sz w:val="22"/>
          <w:szCs w:val="22"/>
        </w:rPr>
        <w:t>.</w:t>
      </w:r>
    </w:p>
    <w:p w14:paraId="1EF7E7E1" w14:textId="77777777" w:rsidR="00E53A8E" w:rsidRPr="0051225C" w:rsidRDefault="00E53A8E"/>
    <w:sectPr w:rsidR="00E53A8E" w:rsidRPr="0051225C" w:rsidSect="00B10E18">
      <w:pgSz w:w="16838" w:h="11906" w:orient="landscape"/>
      <w:pgMar w:top="993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DD"/>
    <w:rsid w:val="00091633"/>
    <w:rsid w:val="000B5B47"/>
    <w:rsid w:val="000D3922"/>
    <w:rsid w:val="000F2D6D"/>
    <w:rsid w:val="00112894"/>
    <w:rsid w:val="00117223"/>
    <w:rsid w:val="001211CC"/>
    <w:rsid w:val="00141C27"/>
    <w:rsid w:val="00151280"/>
    <w:rsid w:val="0015542C"/>
    <w:rsid w:val="00182C34"/>
    <w:rsid w:val="001D764E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15651"/>
    <w:rsid w:val="003422B3"/>
    <w:rsid w:val="00381C0B"/>
    <w:rsid w:val="00393716"/>
    <w:rsid w:val="003F7518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465A7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16B76"/>
    <w:rsid w:val="00820879"/>
    <w:rsid w:val="00833417"/>
    <w:rsid w:val="008366E2"/>
    <w:rsid w:val="00862683"/>
    <w:rsid w:val="00866365"/>
    <w:rsid w:val="0086746D"/>
    <w:rsid w:val="008904B4"/>
    <w:rsid w:val="00896BD2"/>
    <w:rsid w:val="008C1BF5"/>
    <w:rsid w:val="008E4EB2"/>
    <w:rsid w:val="008E7A87"/>
    <w:rsid w:val="008F780B"/>
    <w:rsid w:val="009248E8"/>
    <w:rsid w:val="00955EF1"/>
    <w:rsid w:val="00960021"/>
    <w:rsid w:val="0097462D"/>
    <w:rsid w:val="009B0B72"/>
    <w:rsid w:val="009C5813"/>
    <w:rsid w:val="009D4655"/>
    <w:rsid w:val="009E171C"/>
    <w:rsid w:val="009E2481"/>
    <w:rsid w:val="00A20602"/>
    <w:rsid w:val="00A26158"/>
    <w:rsid w:val="00A351B1"/>
    <w:rsid w:val="00A405C9"/>
    <w:rsid w:val="00A80D86"/>
    <w:rsid w:val="00A958F3"/>
    <w:rsid w:val="00AB7EC9"/>
    <w:rsid w:val="00B13269"/>
    <w:rsid w:val="00B16F0B"/>
    <w:rsid w:val="00B628D3"/>
    <w:rsid w:val="00B67F84"/>
    <w:rsid w:val="00B737A5"/>
    <w:rsid w:val="00B75FD4"/>
    <w:rsid w:val="00BA5692"/>
    <w:rsid w:val="00BC66BB"/>
    <w:rsid w:val="00BC7FDD"/>
    <w:rsid w:val="00BD41EC"/>
    <w:rsid w:val="00BD7247"/>
    <w:rsid w:val="00C14A69"/>
    <w:rsid w:val="00C5133C"/>
    <w:rsid w:val="00C56BDA"/>
    <w:rsid w:val="00C856D6"/>
    <w:rsid w:val="00C86129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2060C"/>
    <w:rsid w:val="00E33797"/>
    <w:rsid w:val="00E44ED4"/>
    <w:rsid w:val="00E53A8E"/>
    <w:rsid w:val="00E55974"/>
    <w:rsid w:val="00E57CE4"/>
    <w:rsid w:val="00E611C3"/>
    <w:rsid w:val="00E91C23"/>
    <w:rsid w:val="00E92805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5C41"/>
  <w15:chartTrackingRefBased/>
  <w15:docId w15:val="{D8FF5B5B-0F05-4F8A-AE6E-BF575E32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F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1708</Characters>
  <Application>Microsoft Office Word</Application>
  <DocSecurity>0</DocSecurity>
  <Lines>14</Lines>
  <Paragraphs>3</Paragraphs>
  <ScaleCrop>false</ScaleCrop>
  <Company>KS v Ostravě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20</cp:revision>
  <cp:lastPrinted>2025-03-10T07:07:00Z</cp:lastPrinted>
  <dcterms:created xsi:type="dcterms:W3CDTF">2025-03-08T13:14:00Z</dcterms:created>
  <dcterms:modified xsi:type="dcterms:W3CDTF">2025-03-10T07:17:00Z</dcterms:modified>
</cp:coreProperties>
</file>