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8CB8" w14:textId="77777777" w:rsidR="00ED01F1" w:rsidRDefault="00ED01F1"/>
    <w:p w14:paraId="18344610" w14:textId="77777777" w:rsidR="000F402F" w:rsidRP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 w:rsidRPr="000F402F">
        <w:rPr>
          <w:rFonts w:ascii="Garamond" w:hAnsi="Garamond"/>
          <w:sz w:val="24"/>
          <w:szCs w:val="24"/>
        </w:rPr>
        <w:t>Okresnímu soudu</w:t>
      </w:r>
    </w:p>
    <w:p w14:paraId="287097C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0F402F">
        <w:rPr>
          <w:rFonts w:ascii="Garamond" w:hAnsi="Garamond"/>
          <w:sz w:val="24"/>
          <w:szCs w:val="24"/>
        </w:rPr>
        <w:t> Kutné Hoře</w:t>
      </w:r>
    </w:p>
    <w:p w14:paraId="027B571B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0C967EC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9A49CA8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1B1AB44C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A838439" w14:textId="33114328" w:rsidR="000F402F" w:rsidRPr="000F402F" w:rsidRDefault="004F0DAC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Návrh na </w:t>
      </w:r>
      <w:r w:rsidR="00AD5ADA">
        <w:rPr>
          <w:rFonts w:ascii="Garamond" w:hAnsi="Garamond"/>
          <w:b/>
          <w:sz w:val="24"/>
          <w:szCs w:val="24"/>
          <w:u w:val="single"/>
        </w:rPr>
        <w:t>snížení</w:t>
      </w:r>
      <w:r w:rsidR="00FE5600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výživného</w:t>
      </w:r>
    </w:p>
    <w:p w14:paraId="52747CE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9E7E5CF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Nezletilé děti:</w:t>
      </w:r>
    </w:p>
    <w:p w14:paraId="30680BC5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29848AE" w14:textId="77777777" w:rsidR="000F402F" w:rsidRDefault="000F402F" w:rsidP="000F402F">
      <w:pPr>
        <w:pStyle w:val="Odstavecseseznamem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…………………………………, narozený/á………………………..................</w:t>
      </w:r>
    </w:p>
    <w:p w14:paraId="4728F2F5" w14:textId="77777777" w:rsidR="000F402F" w:rsidRP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8FD803E" w14:textId="77777777" w:rsidR="000F402F" w:rsidRDefault="000F402F" w:rsidP="000F402F">
      <w:pPr>
        <w:pStyle w:val="Odstavecseseznamem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…………………………………, narozený/á…………………………………</w:t>
      </w:r>
    </w:p>
    <w:p w14:paraId="002D78D5" w14:textId="77777777" w:rsidR="000F402F" w:rsidRPr="000F402F" w:rsidRDefault="000F402F" w:rsidP="000F402F">
      <w:pPr>
        <w:pStyle w:val="Odstavecseseznamem"/>
        <w:rPr>
          <w:rFonts w:ascii="Garamond" w:hAnsi="Garamond"/>
          <w:sz w:val="24"/>
          <w:szCs w:val="24"/>
        </w:rPr>
      </w:pPr>
    </w:p>
    <w:p w14:paraId="6B814098" w14:textId="77777777" w:rsidR="000F402F" w:rsidRDefault="000F402F" w:rsidP="000F402F">
      <w:pPr>
        <w:pStyle w:val="Odstavecseseznamem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, narozený/á…………………………………</w:t>
      </w:r>
    </w:p>
    <w:p w14:paraId="5897F06B" w14:textId="77777777" w:rsidR="000F402F" w:rsidRPr="000F402F" w:rsidRDefault="000F402F" w:rsidP="000F402F">
      <w:pPr>
        <w:pStyle w:val="Odstavecseseznamem"/>
        <w:rPr>
          <w:rFonts w:ascii="Garamond" w:hAnsi="Garamond"/>
          <w:sz w:val="24"/>
          <w:szCs w:val="24"/>
        </w:rPr>
      </w:pPr>
    </w:p>
    <w:p w14:paraId="57EF21FF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BF80769" w14:textId="77777777" w:rsidR="000F402F" w:rsidRPr="000F402F" w:rsidRDefault="000F402F" w:rsidP="000F402F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Matka:</w:t>
      </w:r>
    </w:p>
    <w:p w14:paraId="4540FD78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948B284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příjmení: …………………………………………………………………....</w:t>
      </w:r>
    </w:p>
    <w:p w14:paraId="24F56E90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769F4068" w14:textId="15F4929F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</w:t>
      </w:r>
      <w:r w:rsidR="00C87371">
        <w:rPr>
          <w:rFonts w:ascii="Garamond" w:hAnsi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>: …………………………………………………………………….</w:t>
      </w:r>
    </w:p>
    <w:p w14:paraId="5676DB87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8D0ACBA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Bytem:   </w:t>
      </w:r>
      <w:proofErr w:type="gramEnd"/>
      <w:r>
        <w:rPr>
          <w:rFonts w:ascii="Garamond" w:hAnsi="Garamond"/>
          <w:sz w:val="24"/>
          <w:szCs w:val="24"/>
        </w:rPr>
        <w:t xml:space="preserve">               ……………………………………………………………………</w:t>
      </w:r>
    </w:p>
    <w:p w14:paraId="687F178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EB5E26A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Zaměstnavatel:   </w:t>
      </w:r>
      <w:proofErr w:type="gramEnd"/>
      <w:r>
        <w:rPr>
          <w:rFonts w:ascii="Garamond" w:hAnsi="Garamond"/>
          <w:sz w:val="24"/>
          <w:szCs w:val="24"/>
        </w:rPr>
        <w:t xml:space="preserve">  …………………………………………………………………….</w:t>
      </w:r>
    </w:p>
    <w:p w14:paraId="52BBF6F1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FFD4DE6" w14:textId="77777777" w:rsidR="000F402F" w:rsidRP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Telefonní </w:t>
      </w:r>
      <w:proofErr w:type="gramStart"/>
      <w:r>
        <w:rPr>
          <w:rFonts w:ascii="Garamond" w:hAnsi="Garamond"/>
          <w:sz w:val="24"/>
          <w:szCs w:val="24"/>
        </w:rPr>
        <w:t xml:space="preserve">číslo:   </w:t>
      </w:r>
      <w:proofErr w:type="gramEnd"/>
      <w:r>
        <w:rPr>
          <w:rFonts w:ascii="Garamond" w:hAnsi="Garamond"/>
          <w:sz w:val="24"/>
          <w:szCs w:val="24"/>
        </w:rPr>
        <w:t xml:space="preserve">   …………………………………………………………………….. </w:t>
      </w:r>
    </w:p>
    <w:p w14:paraId="03A23BF0" w14:textId="77777777" w:rsidR="000F402F" w:rsidRDefault="000F402F">
      <w:pPr>
        <w:rPr>
          <w:rFonts w:ascii="Garamond" w:hAnsi="Garamond"/>
          <w:sz w:val="24"/>
          <w:szCs w:val="24"/>
        </w:rPr>
      </w:pPr>
    </w:p>
    <w:p w14:paraId="01E20F54" w14:textId="77777777" w:rsidR="000F402F" w:rsidRPr="000F402F" w:rsidRDefault="000F402F">
      <w:pPr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Otec:</w:t>
      </w:r>
    </w:p>
    <w:p w14:paraId="5872B247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432E2071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příjmení: …………………………………………………………………....</w:t>
      </w:r>
    </w:p>
    <w:p w14:paraId="5B9F66F1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D3D07DE" w14:textId="1D459DA2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</w:t>
      </w:r>
      <w:r w:rsidR="00C87371">
        <w:rPr>
          <w:rFonts w:ascii="Garamond" w:hAnsi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>: …………………………………………………………………….</w:t>
      </w:r>
    </w:p>
    <w:p w14:paraId="79637ABB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786842C7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Bytem:   </w:t>
      </w:r>
      <w:proofErr w:type="gramEnd"/>
      <w:r>
        <w:rPr>
          <w:rFonts w:ascii="Garamond" w:hAnsi="Garamond"/>
          <w:sz w:val="24"/>
          <w:szCs w:val="24"/>
        </w:rPr>
        <w:t xml:space="preserve">               ……………………………………………………………………</w:t>
      </w:r>
    </w:p>
    <w:p w14:paraId="52D6CD65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1592745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Zaměstnavatel:   </w:t>
      </w:r>
      <w:proofErr w:type="gramEnd"/>
      <w:r>
        <w:rPr>
          <w:rFonts w:ascii="Garamond" w:hAnsi="Garamond"/>
          <w:sz w:val="24"/>
          <w:szCs w:val="24"/>
        </w:rPr>
        <w:t xml:space="preserve">  …………………………………………………………………….</w:t>
      </w:r>
    </w:p>
    <w:p w14:paraId="2E85B62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AA99E67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Telefonní </w:t>
      </w:r>
      <w:proofErr w:type="gramStart"/>
      <w:r>
        <w:rPr>
          <w:rFonts w:ascii="Garamond" w:hAnsi="Garamond"/>
          <w:sz w:val="24"/>
          <w:szCs w:val="24"/>
        </w:rPr>
        <w:t xml:space="preserve">číslo:   </w:t>
      </w:r>
      <w:proofErr w:type="gramEnd"/>
      <w:r>
        <w:rPr>
          <w:rFonts w:ascii="Garamond" w:hAnsi="Garamond"/>
          <w:sz w:val="24"/>
          <w:szCs w:val="24"/>
        </w:rPr>
        <w:t xml:space="preserve">   …………………………………………………………………….. </w:t>
      </w:r>
    </w:p>
    <w:p w14:paraId="72160D00" w14:textId="77777777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</w:p>
    <w:p w14:paraId="356C40C1" w14:textId="77777777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Manželství rodičů nezletilého dítěte (dětí) bylo rozvedeno rozsudkem Okresního soudu </w:t>
      </w:r>
    </w:p>
    <w:p w14:paraId="2459B421" w14:textId="5F1778C9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…………………………………. ze dne ……………………, č. j. 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1D6AE1C9" w14:textId="77777777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Výživné pro nezletilé dítě (děti) bylo naposledy upraveno rozsudkem Okresního soudu</w:t>
      </w:r>
    </w:p>
    <w:p w14:paraId="695DE128" w14:textId="1D565AC6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v 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 ze dne ………………………. č. j…………………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., jímž bylo otci/matce uloženo platit výživné ve výši ……………………. Kč</w:t>
      </w:r>
    </w:p>
    <w:p w14:paraId="382EC40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752284D2" w14:textId="3863FBED" w:rsidR="000F402F" w:rsidRDefault="00AD5ADA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snížení výživného žádám z těchto důvodů:</w:t>
      </w:r>
    </w:p>
    <w:p w14:paraId="484E7568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4FB003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C43BA89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Odůvodnění podaného návrhu:</w:t>
      </w:r>
    </w:p>
    <w:p w14:paraId="055F2EF6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D74E350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EB20D81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30956D96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B8C7194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EC9544F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5ACE233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D715284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40495B1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78A392E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541CB4E9" w14:textId="30282BF1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 w:rsidRPr="00FE5600">
        <w:rPr>
          <w:rFonts w:ascii="Garamond" w:hAnsi="Garamond"/>
          <w:bCs/>
          <w:sz w:val="24"/>
          <w:szCs w:val="24"/>
        </w:rPr>
        <w:t>Vzhledem</w:t>
      </w:r>
      <w:r>
        <w:rPr>
          <w:rFonts w:ascii="Garamond" w:hAnsi="Garamond"/>
          <w:bCs/>
          <w:sz w:val="24"/>
          <w:szCs w:val="24"/>
        </w:rPr>
        <w:t xml:space="preserve"> ke změně poměrů, které nastaly od doby předchozího rozhodování o výživném, navrhuji, aby soud vydal tento</w:t>
      </w:r>
    </w:p>
    <w:p w14:paraId="4D1A7487" w14:textId="77777777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</w:p>
    <w:p w14:paraId="7BFFFE65" w14:textId="70D47851" w:rsidR="00FE5600" w:rsidRPr="00FE5600" w:rsidRDefault="00FE5600" w:rsidP="00FE560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E5600">
        <w:rPr>
          <w:rFonts w:ascii="Garamond" w:hAnsi="Garamond"/>
          <w:b/>
          <w:sz w:val="24"/>
          <w:szCs w:val="24"/>
        </w:rPr>
        <w:t>ROZSUDEK</w:t>
      </w:r>
    </w:p>
    <w:p w14:paraId="5277EB11" w14:textId="77777777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</w:p>
    <w:p w14:paraId="595E3A5F" w14:textId="7F72B28F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Výživné, stanovené otci (matce) na nezletilou/nezletilého ……………………………………………………………………………………………….</w:t>
      </w:r>
    </w:p>
    <w:p w14:paraId="20CA919F" w14:textId="77777777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</w:p>
    <w:p w14:paraId="6226EFAC" w14:textId="724AA431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……………………………………………………………………………………………….</w:t>
      </w:r>
    </w:p>
    <w:p w14:paraId="2A18B525" w14:textId="1D4FBB8A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se počínaje dnem ……………………………… </w:t>
      </w:r>
      <w:r w:rsidR="00AD5ADA" w:rsidRPr="00AD5ADA">
        <w:rPr>
          <w:rFonts w:ascii="Garamond" w:hAnsi="Garamond"/>
          <w:b/>
          <w:sz w:val="24"/>
          <w:szCs w:val="24"/>
        </w:rPr>
        <w:t>snižuje</w:t>
      </w:r>
      <w:r>
        <w:rPr>
          <w:rFonts w:ascii="Garamond" w:hAnsi="Garamond"/>
          <w:bCs/>
          <w:sz w:val="24"/>
          <w:szCs w:val="24"/>
        </w:rPr>
        <w:t xml:space="preserve"> na částku …………………………</w:t>
      </w:r>
    </w:p>
    <w:p w14:paraId="135FD7BF" w14:textId="3A921620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Garamond" w:hAnsi="Garamond"/>
          <w:bCs/>
          <w:sz w:val="24"/>
          <w:szCs w:val="24"/>
        </w:rPr>
        <w:t>…….</w:t>
      </w:r>
      <w:proofErr w:type="gramEnd"/>
      <w:r>
        <w:rPr>
          <w:rFonts w:ascii="Garamond" w:hAnsi="Garamond"/>
          <w:bCs/>
          <w:sz w:val="24"/>
          <w:szCs w:val="24"/>
        </w:rPr>
        <w:t>Kč měsíčně, splatnou vždy do každého 15. dne v měsíci předem k rukám matky(otce).</w:t>
      </w:r>
    </w:p>
    <w:p w14:paraId="4C7BC5FE" w14:textId="77777777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</w:p>
    <w:p w14:paraId="0B288DD5" w14:textId="6617FBD3" w:rsidR="000F402F" w:rsidRDefault="00FE5600" w:rsidP="00FE5600">
      <w:pPr>
        <w:spacing w:after="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Žádný z účastníků nemá právo na náhradu nákladů řízení.</w:t>
      </w:r>
    </w:p>
    <w:p w14:paraId="2DD5EA37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0286FE8D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355D18C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4E54D135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 dne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26EAC6EE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17DE68C9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………………………</w:t>
      </w:r>
    </w:p>
    <w:p w14:paraId="4A66B612" w14:textId="77777777" w:rsidR="00286DA9" w:rsidRP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podpis               </w:t>
      </w:r>
    </w:p>
    <w:sectPr w:rsidR="00286DA9" w:rsidRPr="0028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23ED"/>
    <w:multiLevelType w:val="hybridMultilevel"/>
    <w:tmpl w:val="58D2E1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6323"/>
    <w:multiLevelType w:val="hybridMultilevel"/>
    <w:tmpl w:val="06E00708"/>
    <w:lvl w:ilvl="0" w:tplc="F614F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1441">
    <w:abstractNumId w:val="0"/>
  </w:num>
  <w:num w:numId="2" w16cid:durableId="141388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2F"/>
    <w:rsid w:val="00015FBA"/>
    <w:rsid w:val="000F402F"/>
    <w:rsid w:val="002267AD"/>
    <w:rsid w:val="00286DA9"/>
    <w:rsid w:val="004F0DAC"/>
    <w:rsid w:val="00570168"/>
    <w:rsid w:val="00AD5ADA"/>
    <w:rsid w:val="00C87371"/>
    <w:rsid w:val="00D63301"/>
    <w:rsid w:val="00ED01F1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C2B2"/>
  <w15:chartTrackingRefBased/>
  <w15:docId w15:val="{D31B801D-6E03-4104-8AFF-4A2149D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0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Bulánková Radka</dc:creator>
  <cp:keywords/>
  <dc:description/>
  <cp:lastModifiedBy>Bulánková Radka</cp:lastModifiedBy>
  <cp:revision>3</cp:revision>
  <cp:lastPrinted>2023-10-12T05:23:00Z</cp:lastPrinted>
  <dcterms:created xsi:type="dcterms:W3CDTF">2025-05-30T08:55:00Z</dcterms:created>
  <dcterms:modified xsi:type="dcterms:W3CDTF">2025-05-30T08:57:00Z</dcterms:modified>
</cp:coreProperties>
</file>