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4369A66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306EE5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2BC0">
        <w:rPr>
          <w:rFonts w:ascii="Garamond" w:hAnsi="Garamond"/>
          <w:b/>
          <w:sz w:val="24"/>
          <w:szCs w:val="24"/>
        </w:rPr>
        <w:t>1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06EE5">
        <w:rPr>
          <w:rFonts w:ascii="Garamond" w:hAnsi="Garamond"/>
          <w:b/>
          <w:bCs/>
          <w:sz w:val="24"/>
          <w:szCs w:val="24"/>
        </w:rPr>
        <w:t>31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1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716206">
        <w:rPr>
          <w:rFonts w:ascii="Garamond" w:hAnsi="Garamond"/>
          <w:sz w:val="24"/>
          <w:szCs w:val="24"/>
        </w:rPr>
        <w:t>2</w:t>
      </w:r>
      <w:r w:rsidR="00306EE5">
        <w:rPr>
          <w:rFonts w:ascii="Garamond" w:hAnsi="Garamond"/>
          <w:sz w:val="24"/>
          <w:szCs w:val="24"/>
        </w:rPr>
        <w:t>5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0B4ADD26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306EE5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3E2BC0">
        <w:rPr>
          <w:rFonts w:ascii="Garamond" w:hAnsi="Garamond"/>
          <w:sz w:val="24"/>
          <w:szCs w:val="24"/>
        </w:rPr>
        <w:t>1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306EE5">
        <w:rPr>
          <w:rFonts w:ascii="Garamond" w:hAnsi="Garamond"/>
          <w:sz w:val="24"/>
          <w:szCs w:val="24"/>
        </w:rPr>
        <w:t>31</w:t>
      </w:r>
      <w:r w:rsidR="00421813">
        <w:rPr>
          <w:rFonts w:ascii="Garamond" w:hAnsi="Garamond"/>
          <w:sz w:val="24"/>
          <w:szCs w:val="24"/>
        </w:rPr>
        <w:t>. 1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06886267" w14:textId="77777777" w:rsidR="003D5865" w:rsidRDefault="003D5865" w:rsidP="003D5865">
      <w:pPr>
        <w:rPr>
          <w:rFonts w:ascii="Garamond" w:hAnsi="Garamond"/>
          <w:sz w:val="24"/>
          <w:szCs w:val="24"/>
        </w:rPr>
        <w:sectPr w:rsidR="003D5865" w:rsidSect="00306EE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ABECD76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30/2026</w:t>
      </w:r>
    </w:p>
    <w:p w14:paraId="24DCEF93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31/2026</w:t>
      </w:r>
    </w:p>
    <w:p w14:paraId="4ADFADB9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32/2026</w:t>
      </w:r>
    </w:p>
    <w:p w14:paraId="02186B73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33/2026</w:t>
      </w:r>
    </w:p>
    <w:p w14:paraId="7DDEDB10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34/2026</w:t>
      </w:r>
    </w:p>
    <w:p w14:paraId="6986EF2C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36/2026</w:t>
      </w:r>
    </w:p>
    <w:p w14:paraId="78924D36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37/2026</w:t>
      </w:r>
    </w:p>
    <w:p w14:paraId="1FA915D8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38/2026</w:t>
      </w:r>
    </w:p>
    <w:p w14:paraId="34B7B172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39/2026</w:t>
      </w:r>
    </w:p>
    <w:p w14:paraId="061F422D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40/2026</w:t>
      </w:r>
    </w:p>
    <w:p w14:paraId="783A7111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41/2026</w:t>
      </w:r>
    </w:p>
    <w:p w14:paraId="75108645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43/2026</w:t>
      </w:r>
    </w:p>
    <w:p w14:paraId="15FBF0E4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44/2026</w:t>
      </w:r>
    </w:p>
    <w:p w14:paraId="7D551CFD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45/2026</w:t>
      </w:r>
    </w:p>
    <w:p w14:paraId="4545FEA9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46/2026</w:t>
      </w:r>
    </w:p>
    <w:p w14:paraId="294770D6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48/2026</w:t>
      </w:r>
    </w:p>
    <w:p w14:paraId="34C09A9C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49/2026</w:t>
      </w:r>
    </w:p>
    <w:p w14:paraId="5BF8167B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50/2026</w:t>
      </w:r>
    </w:p>
    <w:p w14:paraId="57835548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51/2026</w:t>
      </w:r>
    </w:p>
    <w:p w14:paraId="646B9ADF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52/2026</w:t>
      </w:r>
    </w:p>
    <w:p w14:paraId="0F21568C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55/2026</w:t>
      </w:r>
    </w:p>
    <w:p w14:paraId="0D02042A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56/2026</w:t>
      </w:r>
    </w:p>
    <w:p w14:paraId="216687CA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57/2026</w:t>
      </w:r>
    </w:p>
    <w:p w14:paraId="757423A0" w14:textId="77777777" w:rsidR="003D5865" w:rsidRPr="003D5865" w:rsidRDefault="003D5865" w:rsidP="003D5865">
      <w:pPr>
        <w:rPr>
          <w:rFonts w:ascii="Garamond" w:hAnsi="Garamond"/>
          <w:sz w:val="24"/>
          <w:szCs w:val="24"/>
        </w:rPr>
      </w:pPr>
      <w:r w:rsidRPr="003D5865">
        <w:rPr>
          <w:rFonts w:ascii="Garamond" w:hAnsi="Garamond"/>
          <w:sz w:val="24"/>
          <w:szCs w:val="24"/>
        </w:rPr>
        <w:t>0 Si 59/2026</w:t>
      </w:r>
    </w:p>
    <w:p w14:paraId="69ADD883" w14:textId="0387A9C3" w:rsidR="00306EE5" w:rsidRDefault="003D5865" w:rsidP="003D5865">
      <w:pPr>
        <w:rPr>
          <w:rFonts w:ascii="Garamond" w:hAnsi="Garamond"/>
          <w:sz w:val="24"/>
          <w:szCs w:val="24"/>
        </w:rPr>
        <w:sectPr w:rsidR="00306EE5" w:rsidSect="003D5865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3D5865">
        <w:rPr>
          <w:rFonts w:ascii="Garamond" w:hAnsi="Garamond"/>
          <w:sz w:val="24"/>
          <w:szCs w:val="24"/>
        </w:rPr>
        <w:t>0 Si 60/2026</w:t>
      </w:r>
    </w:p>
    <w:p w14:paraId="522C80EB" w14:textId="77777777" w:rsidR="00306EE5" w:rsidRDefault="00306EE5" w:rsidP="00716206">
      <w:pPr>
        <w:rPr>
          <w:rFonts w:ascii="Garamond" w:hAnsi="Garamond"/>
          <w:sz w:val="24"/>
          <w:szCs w:val="24"/>
        </w:rPr>
        <w:sectPr w:rsidR="00306EE5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C23D5CB" w14:textId="17FA3C69" w:rsidR="00861A59" w:rsidRDefault="00861A59" w:rsidP="00716206">
      <w:pPr>
        <w:rPr>
          <w:rFonts w:ascii="Garamond" w:hAnsi="Garamond"/>
          <w:sz w:val="24"/>
          <w:szCs w:val="24"/>
        </w:rPr>
      </w:pPr>
    </w:p>
    <w:p w14:paraId="045EA16D" w14:textId="77777777" w:rsidR="00716206" w:rsidRDefault="00716206" w:rsidP="00716206">
      <w:pPr>
        <w:rPr>
          <w:rFonts w:ascii="Garamond" w:hAnsi="Garamond"/>
          <w:sz w:val="24"/>
          <w:szCs w:val="24"/>
        </w:rPr>
      </w:pPr>
    </w:p>
    <w:p w14:paraId="0F2280B8" w14:textId="77777777" w:rsidR="00716206" w:rsidRDefault="00716206" w:rsidP="00FE67B1">
      <w:pPr>
        <w:rPr>
          <w:rFonts w:ascii="Garamond" w:hAnsi="Garamond"/>
          <w:sz w:val="24"/>
          <w:szCs w:val="24"/>
        </w:rPr>
        <w:sectPr w:rsidR="00716206" w:rsidSect="00861A5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07041F6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306EE5">
        <w:rPr>
          <w:rFonts w:ascii="Garamond" w:hAnsi="Garamond"/>
          <w:sz w:val="24"/>
          <w:szCs w:val="24"/>
        </w:rPr>
        <w:t>2</w:t>
      </w:r>
      <w:r w:rsidR="00B31824">
        <w:rPr>
          <w:rFonts w:ascii="Garamond" w:hAnsi="Garamond"/>
          <w:sz w:val="24"/>
          <w:szCs w:val="24"/>
        </w:rPr>
        <w:t xml:space="preserve">. </w:t>
      </w:r>
      <w:r w:rsidR="00306EE5">
        <w:rPr>
          <w:rFonts w:ascii="Garamond" w:hAnsi="Garamond"/>
          <w:sz w:val="24"/>
          <w:szCs w:val="24"/>
        </w:rPr>
        <w:t>2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1082"/>
    <w:rsid w:val="001C12B7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06EE5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D5865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C0676"/>
    <w:rsid w:val="005D1551"/>
    <w:rsid w:val="005D1831"/>
    <w:rsid w:val="005D7895"/>
    <w:rsid w:val="005E39E0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C54AE"/>
    <w:rsid w:val="00AD2C62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C72CA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2026-02-04T06:02:00Z</dcterms:created>
  <dcterms:modified xsi:type="dcterms:W3CDTF">2026-02-04T06:06:00Z</dcterms:modified>
</cp:coreProperties>
</file>