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1840B" w14:textId="77777777" w:rsidR="00852A8C" w:rsidRDefault="00852A8C" w:rsidP="00852A8C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06B3873F" w14:textId="77777777" w:rsidR="00852A8C" w:rsidRDefault="00852A8C" w:rsidP="00852A8C">
      <w:pPr>
        <w:pStyle w:val="Nzev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Rozpis služeb a </w:t>
      </w:r>
      <w:proofErr w:type="spellStart"/>
      <w:r>
        <w:rPr>
          <w:rFonts w:ascii="Garamond" w:hAnsi="Garamond"/>
          <w:sz w:val="24"/>
        </w:rPr>
        <w:t>příslužby</w:t>
      </w:r>
      <w:proofErr w:type="spellEnd"/>
      <w:r>
        <w:rPr>
          <w:rFonts w:ascii="Garamond" w:hAnsi="Garamond"/>
          <w:sz w:val="24"/>
        </w:rPr>
        <w:t xml:space="preserve"> T a </w:t>
      </w:r>
      <w:proofErr w:type="spellStart"/>
      <w:r>
        <w:rPr>
          <w:rFonts w:ascii="Garamond" w:hAnsi="Garamond"/>
          <w:sz w:val="24"/>
        </w:rPr>
        <w:t>Nt</w:t>
      </w:r>
      <w:proofErr w:type="spellEnd"/>
    </w:p>
    <w:p w14:paraId="305828EB" w14:textId="77777777" w:rsidR="00852A8C" w:rsidRDefault="00852A8C" w:rsidP="00852A8C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2693"/>
        <w:gridCol w:w="2541"/>
        <w:gridCol w:w="2420"/>
      </w:tblGrid>
      <w:tr w:rsidR="00852A8C" w14:paraId="5DA3B726" w14:textId="77777777" w:rsidTr="00852A8C">
        <w:trPr>
          <w:trHeight w:val="26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69F94" w14:textId="77777777" w:rsidR="00852A8C" w:rsidRDefault="00852A8C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  <w:t>12.7. - 19.7.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4D34D" w14:textId="77777777" w:rsidR="00852A8C" w:rsidRDefault="00852A8C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  <w:t>Mgr. Boudník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ADEFA" w14:textId="77777777" w:rsidR="00852A8C" w:rsidRDefault="00852A8C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  <w:t>Mgr. Boudník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90AE5" w14:textId="77777777" w:rsidR="00852A8C" w:rsidRDefault="00852A8C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  <w:t>Mgr. Boudník</w:t>
            </w:r>
          </w:p>
        </w:tc>
      </w:tr>
      <w:tr w:rsidR="00852A8C" w14:paraId="620E02DD" w14:textId="77777777" w:rsidTr="00852A8C">
        <w:trPr>
          <w:trHeight w:val="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62357" w14:textId="77777777" w:rsidR="00852A8C" w:rsidRDefault="00852A8C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Zástupce: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6A815" w14:textId="77777777" w:rsidR="00852A8C" w:rsidRDefault="00852A8C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JUDr. Protivová</w:t>
            </w:r>
          </w:p>
          <w:p w14:paraId="3D1B01A0" w14:textId="77777777" w:rsidR="00852A8C" w:rsidRDefault="00852A8C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JUDr. Klatovská</w:t>
            </w:r>
          </w:p>
          <w:p w14:paraId="501A225A" w14:textId="77777777" w:rsidR="00852A8C" w:rsidRDefault="00852A8C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Mgr. Kalná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4BEA0" w14:textId="77777777" w:rsidR="00852A8C" w:rsidRDefault="00852A8C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JUDr. Protivová</w:t>
            </w:r>
          </w:p>
          <w:p w14:paraId="6C31B120" w14:textId="77777777" w:rsidR="00852A8C" w:rsidRDefault="00852A8C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JUDr. Klatovská</w:t>
            </w:r>
          </w:p>
          <w:p w14:paraId="496510E2" w14:textId="77777777" w:rsidR="00852A8C" w:rsidRDefault="00852A8C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Mgr. Kalná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59C79" w14:textId="77777777" w:rsidR="00852A8C" w:rsidRDefault="00852A8C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JUDr. Protivová</w:t>
            </w:r>
          </w:p>
          <w:p w14:paraId="1A9096CA" w14:textId="77777777" w:rsidR="00852A8C" w:rsidRDefault="00852A8C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JUDr. Klatovská</w:t>
            </w:r>
          </w:p>
          <w:p w14:paraId="37F58C24" w14:textId="77777777" w:rsidR="00852A8C" w:rsidRDefault="00852A8C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 xml:space="preserve">Mgr. Kalná </w:t>
            </w:r>
          </w:p>
        </w:tc>
      </w:tr>
    </w:tbl>
    <w:p w14:paraId="4E90C48E" w14:textId="77777777" w:rsidR="00852A8C" w:rsidRDefault="00852A8C" w:rsidP="00852A8C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sectPr w:rsidR="00852A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A8C"/>
    <w:rsid w:val="00852A8C"/>
    <w:rsid w:val="00B1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1DEB7"/>
  <w15:chartTrackingRefBased/>
  <w15:docId w15:val="{B0CC0B3B-6D0C-42B1-854F-52989E617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2A8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852A8C"/>
    <w:pPr>
      <w:overflowPunct/>
      <w:autoSpaceDE/>
      <w:autoSpaceDN/>
      <w:adjustRightInd/>
      <w:jc w:val="center"/>
    </w:pPr>
    <w:rPr>
      <w:b/>
      <w:bCs/>
      <w:sz w:val="32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852A8C"/>
    <w:rPr>
      <w:rFonts w:ascii="Times New Roman" w:eastAsiaTheme="minorEastAsia" w:hAnsi="Times New Roman" w:cs="Times New Roman"/>
      <w:b/>
      <w:bCs/>
      <w:kern w:val="0"/>
      <w:sz w:val="32"/>
      <w:szCs w:val="24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852A8C"/>
    <w:pPr>
      <w:overflowPunct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52A8C"/>
    <w:rPr>
      <w:rFonts w:ascii="Calibri" w:eastAsiaTheme="minorEastAsia" w:hAnsi="Calibri" w:cs="Times New Roman"/>
      <w:kern w:val="0"/>
      <w14:ligatures w14:val="none"/>
    </w:rPr>
  </w:style>
  <w:style w:type="paragraph" w:styleId="Odstavecseseznamem">
    <w:name w:val="List Paragraph"/>
    <w:basedOn w:val="Normln"/>
    <w:uiPriority w:val="34"/>
    <w:qFormat/>
    <w:rsid w:val="00852A8C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3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198</Characters>
  <Application>Microsoft Office Word</Application>
  <DocSecurity>0</DocSecurity>
  <Lines>1</Lines>
  <Paragraphs>1</Paragraphs>
  <ScaleCrop>false</ScaleCrop>
  <Company>Msp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Hejnová Lenka</dc:creator>
  <cp:keywords/>
  <dc:description/>
  <cp:lastModifiedBy>Hejnová Lenka</cp:lastModifiedBy>
  <cp:revision>1</cp:revision>
  <dcterms:created xsi:type="dcterms:W3CDTF">2024-07-11T07:57:00Z</dcterms:created>
  <dcterms:modified xsi:type="dcterms:W3CDTF">2024-07-11T07:58:00Z</dcterms:modified>
</cp:coreProperties>
</file>