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0C6C" w14:textId="77777777" w:rsidR="00403F1C" w:rsidRDefault="00403F1C" w:rsidP="00403F1C">
      <w:pPr>
        <w:pStyle w:val="Default"/>
        <w:ind w:left="6372"/>
      </w:pPr>
      <w:r>
        <w:t>Okresní soud v Příbrami</w:t>
      </w:r>
    </w:p>
    <w:p w14:paraId="54D65F9A" w14:textId="77777777" w:rsidR="00403F1C" w:rsidRDefault="00403F1C" w:rsidP="00403F1C">
      <w:pPr>
        <w:pStyle w:val="Default"/>
        <w:ind w:left="6372"/>
      </w:pPr>
      <w:r>
        <w:t>Milínská 167</w:t>
      </w:r>
    </w:p>
    <w:p w14:paraId="3F1E8504" w14:textId="77777777" w:rsidR="00403F1C" w:rsidRDefault="00403F1C" w:rsidP="00403F1C">
      <w:pPr>
        <w:pStyle w:val="Default"/>
        <w:ind w:left="6372"/>
      </w:pPr>
      <w:r w:rsidRPr="00E10215">
        <w:t>261 28 Příbram III</w:t>
      </w:r>
    </w:p>
    <w:p w14:paraId="3F9FFF5D" w14:textId="3049EB35" w:rsidR="00D60E80" w:rsidRDefault="00D60E80">
      <w:pPr>
        <w:spacing w:after="495" w:line="265" w:lineRule="auto"/>
        <w:ind w:right="922"/>
        <w:jc w:val="right"/>
      </w:pPr>
    </w:p>
    <w:p w14:paraId="781469A0" w14:textId="77777777" w:rsidR="00D60E80" w:rsidRDefault="00000000">
      <w:pPr>
        <w:spacing w:line="259" w:lineRule="auto"/>
        <w:ind w:right="640"/>
        <w:jc w:val="center"/>
      </w:pPr>
      <w:r>
        <w:rPr>
          <w:b/>
          <w:sz w:val="32"/>
        </w:rPr>
        <w:t xml:space="preserve">NÁVRH  </w:t>
      </w:r>
    </w:p>
    <w:p w14:paraId="42250CF8" w14:textId="77777777" w:rsidR="00D60E80" w:rsidRDefault="00000000">
      <w:pPr>
        <w:spacing w:after="382" w:line="259" w:lineRule="auto"/>
        <w:ind w:right="638"/>
        <w:jc w:val="center"/>
      </w:pPr>
      <w:r>
        <w:rPr>
          <w:b/>
          <w:sz w:val="32"/>
        </w:rPr>
        <w:t xml:space="preserve">NA ROZVOD MANŽELSTVÍ </w:t>
      </w:r>
    </w:p>
    <w:p w14:paraId="226F6B06" w14:textId="77777777" w:rsidR="00D60E80" w:rsidRDefault="00000000" w:rsidP="00764CE7">
      <w:pPr>
        <w:ind w:left="-5" w:right="654"/>
      </w:pPr>
      <w:r>
        <w:rPr>
          <w:b/>
        </w:rPr>
        <w:t>Manželka:</w:t>
      </w:r>
      <w:r>
        <w:t xml:space="preserve"> .......................................................................................................................................................  narozená:  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</w:t>
      </w:r>
    </w:p>
    <w:p w14:paraId="2769925C" w14:textId="3C8C534D" w:rsidR="00D60E80" w:rsidRDefault="00000000" w:rsidP="00764CE7">
      <w:pPr>
        <w:ind w:left="-5" w:right="654"/>
      </w:pPr>
      <w:r>
        <w:t xml:space="preserve">nejvyšší dosažené vzdělání </w:t>
      </w:r>
      <w:r>
        <w:rPr>
          <w:i/>
        </w:rPr>
        <w:t xml:space="preserve">(ZŠ, SŠ s maturitou/bez, VŠ): </w:t>
      </w:r>
      <w:r w:rsidR="002943FE">
        <w:rPr>
          <w:kern w:val="0"/>
          <w14:ligatures w14:val="none"/>
        </w:rPr>
        <w:t>..........................................................................</w:t>
      </w:r>
      <w:r>
        <w:t xml:space="preserve"> pořadí rozvodu (</w:t>
      </w:r>
      <w:r>
        <w:rPr>
          <w:i/>
        </w:rPr>
        <w:t>1., 2., 3….</w:t>
      </w:r>
      <w:r>
        <w:t>):</w:t>
      </w:r>
      <w:r w:rsidR="002943FE">
        <w:rPr>
          <w:kern w:val="0"/>
          <w14:ligatures w14:val="none"/>
        </w:rPr>
        <w:t>..........................................................................</w:t>
      </w:r>
      <w:r w:rsidR="002943FE">
        <w:rPr>
          <w:kern w:val="0"/>
          <w14:ligatures w14:val="none"/>
        </w:rPr>
        <w:t>..............................</w:t>
      </w:r>
      <w:r>
        <w:t xml:space="preserve">. doručovací adresa </w:t>
      </w:r>
      <w:r>
        <w:rPr>
          <w:i/>
        </w:rPr>
        <w:t>(je-li odlišná od trvalé)</w:t>
      </w:r>
      <w: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</w:p>
    <w:p w14:paraId="18208A59" w14:textId="77777777" w:rsidR="00D60E80" w:rsidRDefault="00000000" w:rsidP="00764CE7">
      <w:pPr>
        <w:spacing w:after="18" w:line="259" w:lineRule="auto"/>
        <w:ind w:left="0" w:right="0" w:firstLine="0"/>
      </w:pPr>
      <w:r>
        <w:t xml:space="preserve"> </w:t>
      </w:r>
    </w:p>
    <w:p w14:paraId="33683147" w14:textId="091179A5" w:rsidR="00D60E80" w:rsidRDefault="00000000" w:rsidP="00764CE7">
      <w:pPr>
        <w:ind w:left="-5" w:right="654"/>
      </w:pPr>
      <w:r>
        <w:rPr>
          <w:b/>
        </w:rPr>
        <w:t>Manžel:</w:t>
      </w:r>
      <w:r w:rsidR="00403F1C">
        <w:rPr>
          <w:b/>
        </w:rPr>
        <w:t xml:space="preserve"> </w:t>
      </w:r>
      <w:r w:rsidR="00403F1C">
        <w:t xml:space="preserve">...................................................................................................................................................... </w:t>
      </w:r>
      <w:r>
        <w:t xml:space="preserve">narozený: ..........................................................................................................................................................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</w:t>
      </w:r>
    </w:p>
    <w:p w14:paraId="3F374C6E" w14:textId="20964C74" w:rsidR="00D60E80" w:rsidRDefault="00000000" w:rsidP="00764CE7">
      <w:pPr>
        <w:ind w:left="-5" w:right="654"/>
      </w:pPr>
      <w:r>
        <w:t xml:space="preserve">nejvyšší dosažené vzdělání </w:t>
      </w:r>
      <w:r>
        <w:rPr>
          <w:i/>
        </w:rPr>
        <w:t xml:space="preserve">(ZŠ, SŠ s maturitou/bez, VŠ): </w:t>
      </w:r>
      <w:r w:rsidR="002943FE">
        <w:rPr>
          <w:kern w:val="0"/>
          <w14:ligatures w14:val="none"/>
        </w:rPr>
        <w:t>..........................................................................</w:t>
      </w:r>
      <w:r>
        <w:t xml:space="preserve"> pořadí rozvodu (</w:t>
      </w:r>
      <w:r>
        <w:rPr>
          <w:i/>
        </w:rPr>
        <w:t>1., 2., 3….</w:t>
      </w:r>
      <w:r>
        <w:t>):</w:t>
      </w:r>
      <w:r w:rsidR="002943FE">
        <w:rPr>
          <w:kern w:val="0"/>
          <w14:ligatures w14:val="none"/>
        </w:rPr>
        <w:t>..........................................................................</w:t>
      </w:r>
      <w:r w:rsidR="002943FE">
        <w:rPr>
          <w:kern w:val="0"/>
          <w14:ligatures w14:val="none"/>
        </w:rPr>
        <w:t>................................</w:t>
      </w:r>
      <w:r>
        <w:t xml:space="preserve"> doručovací adresa </w:t>
      </w:r>
      <w:r>
        <w:rPr>
          <w:i/>
        </w:rPr>
        <w:t>(je-li odlišná od trvalé)</w:t>
      </w:r>
      <w: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  <w:r>
        <w:rPr>
          <w:b/>
        </w:rPr>
        <w:t xml:space="preserve"> </w:t>
      </w:r>
    </w:p>
    <w:p w14:paraId="52FFE43B" w14:textId="77777777" w:rsidR="00403F1C" w:rsidRDefault="00403F1C" w:rsidP="00764CE7">
      <w:pPr>
        <w:spacing w:after="112" w:line="259" w:lineRule="auto"/>
        <w:ind w:left="0" w:right="0" w:firstLine="0"/>
        <w:rPr>
          <w:b/>
        </w:rPr>
      </w:pPr>
    </w:p>
    <w:p w14:paraId="06970FBB" w14:textId="77777777" w:rsidR="00403F1C" w:rsidRDefault="00000000" w:rsidP="00764CE7">
      <w:pPr>
        <w:spacing w:after="112" w:line="259" w:lineRule="auto"/>
        <w:ind w:left="0" w:right="0" w:firstLine="0"/>
      </w:pPr>
      <w:r>
        <w:rPr>
          <w:b/>
        </w:rPr>
        <w:t>Návrh podává</w:t>
      </w:r>
      <w:r>
        <w:t xml:space="preserve">: </w:t>
      </w:r>
    </w:p>
    <w:p w14:paraId="69DA54FE" w14:textId="77777777" w:rsidR="00403F1C" w:rsidRDefault="00000000" w:rsidP="00764CE7">
      <w:pPr>
        <w:spacing w:after="112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E0FF7E" wp14:editId="5DB626CA">
                <wp:simplePos x="0" y="0"/>
                <wp:positionH relativeFrom="column">
                  <wp:posOffset>13716</wp:posOffset>
                </wp:positionH>
                <wp:positionV relativeFrom="paragraph">
                  <wp:posOffset>-19230</wp:posOffset>
                </wp:positionV>
                <wp:extent cx="143256" cy="656844"/>
                <wp:effectExtent l="0" t="0" r="0" b="0"/>
                <wp:wrapSquare wrapText="bothSides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656844"/>
                          <a:chOff x="0" y="0"/>
                          <a:chExt cx="143256" cy="656844"/>
                        </a:xfrm>
                      </wpg:grpSpPr>
                      <wps:wsp>
                        <wps:cNvPr id="177" name="Shape 177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257556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0" y="513588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09" style="width:11.28pt;height:51.72pt;position:absolute;mso-position-horizontal-relative:text;mso-position-horizontal:absolute;margin-left:1.08pt;mso-position-vertical-relative:text;margin-top:-1.51428pt;" coordsize="1432,6568">
                <v:shape id="Shape 177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191" style="position:absolute;width:1432;height:1432;left:0;top:257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197" style="position:absolute;width:1432;height:1432;left:0;top:513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oba manželé společně nebo jeden z manželů a druhý se k návrhu připojuje  </w:t>
      </w:r>
    </w:p>
    <w:p w14:paraId="54EA3245" w14:textId="6C433878" w:rsidR="00403F1C" w:rsidRDefault="00000000" w:rsidP="00764CE7">
      <w:pPr>
        <w:spacing w:after="112" w:line="259" w:lineRule="auto"/>
        <w:ind w:left="0" w:right="0" w:firstLine="0"/>
      </w:pPr>
      <w:r>
        <w:t xml:space="preserve">manželka  </w:t>
      </w:r>
    </w:p>
    <w:p w14:paraId="79CFAD71" w14:textId="7E747645" w:rsidR="00D60E80" w:rsidRDefault="00000000" w:rsidP="00764CE7">
      <w:pPr>
        <w:spacing w:after="5" w:line="356" w:lineRule="auto"/>
        <w:ind w:left="1" w:right="2472"/>
      </w:pPr>
      <w:r>
        <w:t xml:space="preserve">manžel </w:t>
      </w:r>
    </w:p>
    <w:p w14:paraId="2F3DC5A2" w14:textId="77777777" w:rsidR="00D60E80" w:rsidRDefault="00000000" w:rsidP="00764CE7">
      <w:pPr>
        <w:spacing w:after="112" w:line="259" w:lineRule="auto"/>
        <w:ind w:left="0" w:right="0" w:firstLine="0"/>
      </w:pPr>
      <w:r>
        <w:t xml:space="preserve"> </w:t>
      </w:r>
    </w:p>
    <w:p w14:paraId="07BB722C" w14:textId="3B59B622" w:rsidR="00403F1C" w:rsidRDefault="00000000" w:rsidP="00764CE7">
      <w:pPr>
        <w:spacing w:after="5" w:line="400" w:lineRule="auto"/>
        <w:ind w:left="261" w:right="620" w:hanging="270"/>
      </w:pPr>
      <w:r>
        <w:t xml:space="preserve">Soudní poplatek za návrh na rozvod ve výši 5 000 Kč  </w:t>
      </w:r>
    </w:p>
    <w:p w14:paraId="594474DA" w14:textId="2C1B4666" w:rsidR="00F4715B" w:rsidRDefault="00F4715B" w:rsidP="00764CE7">
      <w:pPr>
        <w:spacing w:after="5" w:line="400" w:lineRule="auto"/>
        <w:ind w:left="708" w:right="62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FFAFF0E" wp14:editId="568895B0">
                <wp:simplePos x="0" y="0"/>
                <wp:positionH relativeFrom="column">
                  <wp:posOffset>13335</wp:posOffset>
                </wp:positionH>
                <wp:positionV relativeFrom="paragraph">
                  <wp:posOffset>38735</wp:posOffset>
                </wp:positionV>
                <wp:extent cx="142875" cy="657225"/>
                <wp:effectExtent l="0" t="0" r="0" b="0"/>
                <wp:wrapNone/>
                <wp:docPr id="2310" name="Group 2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" cy="657225"/>
                          <a:chOff x="0" y="0"/>
                          <a:chExt cx="143256" cy="657225"/>
                        </a:xfrm>
                      </wpg:grpSpPr>
                      <wps:wsp>
                        <wps:cNvPr id="205" name="Shape 205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513969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CAED68" id="Group 2310" o:spid="_x0000_s1026" style="position:absolute;margin-left:1.05pt;margin-top:3.05pt;width:11.25pt;height:51.75pt;z-index:-251657216" coordsize="1432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">
                <v:shape id="Shape 205" o:spid="_x0000_s1027" style="position:absolute;width:1432;height:1432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" path="m,143256r143256,l143256,,,,,143256xe" filled="f" strokeweight=".72pt">
                  <v:path arrowok="t" textboxrect="0,0,143256,143256"/>
                </v:shape>
                <v:shape id="Shape 208" o:spid="_x0000_s1028" style="position:absolute;top:5139;width:1432;height:1433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" path="m,143256r143256,l143256,,,,,143256xe" filled="f" strokeweight=".72pt">
                  <v:path arrowok="t" textboxrect="0,0,143256,143256"/>
                </v:shape>
              </v:group>
            </w:pict>
          </mc:Fallback>
        </mc:AlternateContent>
      </w:r>
      <w:r>
        <w:t xml:space="preserve">již byl uhrazen na účet číslo </w:t>
      </w:r>
      <w:r w:rsidRPr="004A577F">
        <w:rPr>
          <w:color w:val="auto"/>
        </w:rPr>
        <w:t xml:space="preserve">3703-721211/0710 </w:t>
      </w:r>
      <w:r>
        <w:t>s variabilním symbolem, který tvoří rodné</w:t>
      </w:r>
      <w:r w:rsidR="00403F1C">
        <w:t xml:space="preserve"> </w:t>
      </w:r>
      <w:r>
        <w:t xml:space="preserve">číslo jednoho z manželů (bez lomítka)  </w:t>
      </w:r>
    </w:p>
    <w:p w14:paraId="240D4ABD" w14:textId="05EC6752" w:rsidR="00D60E80" w:rsidRDefault="00000000" w:rsidP="00764CE7">
      <w:pPr>
        <w:spacing w:after="5" w:line="400" w:lineRule="auto"/>
        <w:ind w:left="261" w:right="620" w:firstLine="447"/>
      </w:pPr>
      <w:r>
        <w:t>bude uhrazen až po obdržení usnesení s výzvou ze strany soudu</w:t>
      </w:r>
    </w:p>
    <w:p w14:paraId="5D70309A" w14:textId="77777777" w:rsidR="00F4715B" w:rsidRDefault="00F4715B" w:rsidP="00764CE7">
      <w:pPr>
        <w:spacing w:after="5" w:line="400" w:lineRule="auto"/>
        <w:ind w:left="261" w:right="620" w:firstLine="447"/>
      </w:pPr>
    </w:p>
    <w:p w14:paraId="507AF0B2" w14:textId="77777777" w:rsidR="00F4715B" w:rsidRDefault="00F4715B" w:rsidP="00764CE7">
      <w:pPr>
        <w:spacing w:after="5" w:line="400" w:lineRule="auto"/>
        <w:ind w:left="261" w:right="620" w:firstLine="447"/>
      </w:pPr>
    </w:p>
    <w:p w14:paraId="59B768CD" w14:textId="77777777" w:rsidR="00F4715B" w:rsidRDefault="00F4715B" w:rsidP="00764CE7">
      <w:pPr>
        <w:spacing w:after="5" w:line="400" w:lineRule="auto"/>
        <w:ind w:left="261" w:right="620" w:firstLine="447"/>
      </w:pPr>
    </w:p>
    <w:p w14:paraId="65723D6D" w14:textId="77777777" w:rsidR="00F4715B" w:rsidRDefault="00F4715B" w:rsidP="00764CE7">
      <w:pPr>
        <w:spacing w:after="5" w:line="400" w:lineRule="auto"/>
        <w:ind w:left="261" w:right="620" w:firstLine="447"/>
      </w:pPr>
    </w:p>
    <w:p w14:paraId="2CF8F5ED" w14:textId="5D51CEEC" w:rsidR="00D60E80" w:rsidRDefault="00000000" w:rsidP="00764CE7">
      <w:pPr>
        <w:spacing w:after="17" w:line="259" w:lineRule="auto"/>
        <w:ind w:right="635"/>
        <w:jc w:val="center"/>
      </w:pPr>
      <w:r>
        <w:rPr>
          <w:b/>
        </w:rPr>
        <w:lastRenderedPageBreak/>
        <w:t>I.</w:t>
      </w:r>
    </w:p>
    <w:p w14:paraId="65FF4097" w14:textId="77777777" w:rsidR="00D60E80" w:rsidRDefault="00000000" w:rsidP="00764CE7">
      <w:pPr>
        <w:spacing w:after="5" w:line="267" w:lineRule="auto"/>
        <w:ind w:left="1" w:right="620"/>
      </w:pPr>
      <w:r>
        <w:t xml:space="preserve">Manželství bylo uzavřeno dne ………………. v………………………………………………… </w:t>
      </w:r>
    </w:p>
    <w:p w14:paraId="0C5DC33D" w14:textId="77777777" w:rsidR="00D60E80" w:rsidRDefault="00000000" w:rsidP="00764CE7">
      <w:pPr>
        <w:spacing w:after="16" w:line="259" w:lineRule="auto"/>
        <w:ind w:left="0" w:right="0" w:firstLine="0"/>
      </w:pPr>
      <w:r>
        <w:t xml:space="preserve"> </w:t>
      </w:r>
    </w:p>
    <w:p w14:paraId="0417C199" w14:textId="77777777" w:rsidR="00D60E80" w:rsidRDefault="00000000" w:rsidP="00764CE7">
      <w:pPr>
        <w:spacing w:after="432" w:line="267" w:lineRule="auto"/>
        <w:ind w:left="1" w:right="620"/>
      </w:pPr>
      <w:r>
        <w:t xml:space="preserve">Poslední společné bydliště manželů bylo na adrese:…………………………………………….. </w:t>
      </w:r>
    </w:p>
    <w:p w14:paraId="79C24F33" w14:textId="77777777" w:rsidR="00D60E80" w:rsidRDefault="00000000" w:rsidP="00764CE7">
      <w:pPr>
        <w:spacing w:after="5" w:line="267" w:lineRule="auto"/>
        <w:ind w:left="1" w:right="620"/>
      </w:pPr>
      <w:r>
        <w:t xml:space="preserve">Soužití manželů je hluboce, trvale a nenapravitelně rozvráceno a nelze očekávat jeho obnovení. </w:t>
      </w:r>
    </w:p>
    <w:p w14:paraId="2E65551C" w14:textId="77777777" w:rsidR="00D60E80" w:rsidRDefault="00000000" w:rsidP="00764CE7">
      <w:pPr>
        <w:spacing w:after="18" w:line="259" w:lineRule="auto"/>
        <w:ind w:left="0" w:right="0" w:firstLine="0"/>
      </w:pPr>
      <w:r>
        <w:t xml:space="preserve"> </w:t>
      </w:r>
    </w:p>
    <w:p w14:paraId="007ED723" w14:textId="77777777" w:rsidR="00D60E80" w:rsidRDefault="00000000" w:rsidP="00764CE7">
      <w:pPr>
        <w:spacing w:after="5" w:line="267" w:lineRule="auto"/>
        <w:ind w:left="1" w:right="620"/>
      </w:pPr>
      <w:r>
        <w:t xml:space="preserve">Mají manželé společné nezletilé děti, které nenabyly plné svéprávnosti? </w:t>
      </w:r>
    </w:p>
    <w:p w14:paraId="3A6A9B98" w14:textId="77777777" w:rsidR="00F4715B" w:rsidRDefault="00F4715B" w:rsidP="00764CE7">
      <w:pPr>
        <w:spacing w:after="5" w:line="267" w:lineRule="auto"/>
        <w:ind w:left="1" w:right="620"/>
      </w:pPr>
    </w:p>
    <w:p w14:paraId="7828DFB2" w14:textId="77777777" w:rsidR="00F4715B" w:rsidRDefault="00000000" w:rsidP="00764CE7">
      <w:pPr>
        <w:spacing w:after="5" w:line="267" w:lineRule="auto"/>
        <w:ind w:left="1" w:right="62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F9559B" wp14:editId="1255F5FA">
                <wp:simplePos x="0" y="0"/>
                <wp:positionH relativeFrom="column">
                  <wp:posOffset>13716</wp:posOffset>
                </wp:positionH>
                <wp:positionV relativeFrom="paragraph">
                  <wp:posOffset>-19231</wp:posOffset>
                </wp:positionV>
                <wp:extent cx="143256" cy="339853"/>
                <wp:effectExtent l="0" t="0" r="0" b="0"/>
                <wp:wrapSquare wrapText="bothSides"/>
                <wp:docPr id="2142" name="Group 2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339853"/>
                          <a:chOff x="0" y="0"/>
                          <a:chExt cx="143256" cy="339853"/>
                        </a:xfrm>
                      </wpg:grpSpPr>
                      <wps:wsp>
                        <wps:cNvPr id="301" name="Shape 301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196597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42" style="width:11.28pt;height:26.7601pt;position:absolute;mso-position-horizontal-relative:text;mso-position-horizontal:absolute;margin-left:1.08pt;mso-position-vertical-relative:text;margin-top:-1.51434pt;" coordsize="1432,3398">
                <v:shape id="Shape 301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305" style="position:absolute;width:1432;height:1432;left:0;top:196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ne  </w:t>
      </w:r>
    </w:p>
    <w:p w14:paraId="1D100387" w14:textId="26DFF0E2" w:rsidR="00D60E80" w:rsidRDefault="00000000" w:rsidP="00764CE7">
      <w:pPr>
        <w:spacing w:after="5" w:line="267" w:lineRule="auto"/>
        <w:ind w:left="1" w:right="620"/>
      </w:pPr>
      <w:r>
        <w:t xml:space="preserve">ano a poměry pro dobu po rozvodu již byly upraveny rozsudkem (název soudu, číslo jednací, </w:t>
      </w:r>
    </w:p>
    <w:p w14:paraId="0A641329" w14:textId="6102D79C" w:rsidR="00D60E80" w:rsidRDefault="00000000" w:rsidP="00764CE7">
      <w:pPr>
        <w:spacing w:after="47" w:line="267" w:lineRule="auto"/>
        <w:ind w:left="1" w:right="620" w:firstLine="409"/>
      </w:pPr>
      <w:r>
        <w:t>datum): ……………………………………</w:t>
      </w:r>
      <w:r w:rsidR="00F4715B">
        <w:t>………………………………………………………………………………………………………………………………………………………………</w:t>
      </w:r>
      <w:r>
        <w:t xml:space="preserve"> </w:t>
      </w:r>
    </w:p>
    <w:p w14:paraId="3C3FC4F4" w14:textId="77777777" w:rsidR="00D60E80" w:rsidRDefault="00000000" w:rsidP="00764CE7">
      <w:pPr>
        <w:spacing w:after="18" w:line="259" w:lineRule="auto"/>
        <w:ind w:left="0" w:right="0" w:firstLine="0"/>
      </w:pPr>
      <w:r>
        <w:t xml:space="preserve"> </w:t>
      </w:r>
      <w:r>
        <w:tab/>
        <w:t xml:space="preserve"> </w:t>
      </w:r>
    </w:p>
    <w:p w14:paraId="082B4E1D" w14:textId="77777777" w:rsidR="00F4715B" w:rsidRDefault="00F4715B" w:rsidP="00764CE7">
      <w:pPr>
        <w:spacing w:after="18" w:line="259" w:lineRule="auto"/>
        <w:ind w:left="0" w:right="0" w:firstLine="0"/>
      </w:pPr>
    </w:p>
    <w:p w14:paraId="7573978C" w14:textId="267C14EB" w:rsidR="00D60E80" w:rsidRDefault="00000000" w:rsidP="00764CE7">
      <w:pPr>
        <w:numPr>
          <w:ilvl w:val="0"/>
          <w:numId w:val="1"/>
        </w:numPr>
        <w:spacing w:line="259" w:lineRule="auto"/>
        <w:ind w:right="634" w:hanging="410"/>
        <w:jc w:val="center"/>
      </w:pPr>
      <w:r>
        <w:rPr>
          <w:b/>
        </w:rPr>
        <w:t>PŘÍLOHY</w:t>
      </w:r>
    </w:p>
    <w:p w14:paraId="6E89C25A" w14:textId="013B4568" w:rsidR="00D60E80" w:rsidRPr="00764CE7" w:rsidRDefault="00000000" w:rsidP="00764CE7">
      <w:pPr>
        <w:spacing w:after="169" w:line="259" w:lineRule="auto"/>
        <w:ind w:left="0" w:right="637" w:firstLine="0"/>
        <w:jc w:val="center"/>
      </w:pPr>
      <w:r w:rsidRPr="00764CE7">
        <w:t>(</w:t>
      </w:r>
      <w:r w:rsidRPr="00764CE7">
        <w:rPr>
          <w:i/>
        </w:rPr>
        <w:t>nehodící se škrtněte</w:t>
      </w:r>
      <w:r w:rsidRPr="00764CE7">
        <w:t>)</w:t>
      </w:r>
    </w:p>
    <w:p w14:paraId="35F1F77F" w14:textId="77777777" w:rsidR="00D60E80" w:rsidRDefault="00000000" w:rsidP="00764CE7">
      <w:pPr>
        <w:spacing w:after="5" w:line="267" w:lineRule="auto"/>
        <w:ind w:left="1" w:right="620"/>
      </w:pPr>
      <w:r>
        <w:t xml:space="preserve">Oddací list </w:t>
      </w:r>
    </w:p>
    <w:p w14:paraId="1EB0A645" w14:textId="77777777" w:rsidR="00D60E80" w:rsidRDefault="00000000" w:rsidP="00764CE7">
      <w:pPr>
        <w:spacing w:line="259" w:lineRule="auto"/>
        <w:ind w:left="0" w:right="0" w:firstLine="0"/>
      </w:pPr>
      <w:r>
        <w:t xml:space="preserve"> </w:t>
      </w:r>
    </w:p>
    <w:p w14:paraId="79E76474" w14:textId="77777777" w:rsidR="00D60E80" w:rsidRDefault="00000000" w:rsidP="00764CE7">
      <w:pPr>
        <w:spacing w:after="5" w:line="267" w:lineRule="auto"/>
        <w:ind w:left="1" w:right="620"/>
      </w:pPr>
      <w:r>
        <w:t xml:space="preserve">Rozsudek o úpravě poměrů společných nezletilých dětí pro dobu po rozvodu </w:t>
      </w:r>
    </w:p>
    <w:p w14:paraId="3D05A99B" w14:textId="77777777" w:rsidR="00D60E80" w:rsidRDefault="00000000" w:rsidP="00764CE7">
      <w:pPr>
        <w:spacing w:line="259" w:lineRule="auto"/>
        <w:ind w:left="0" w:right="0" w:firstLine="0"/>
      </w:pPr>
      <w:r>
        <w:t xml:space="preserve"> </w:t>
      </w:r>
    </w:p>
    <w:p w14:paraId="1D4875B4" w14:textId="77777777" w:rsidR="00D60E80" w:rsidRDefault="00000000" w:rsidP="00764CE7">
      <w:pPr>
        <w:spacing w:after="5" w:line="267" w:lineRule="auto"/>
        <w:ind w:left="1" w:right="620"/>
      </w:pPr>
      <w:r>
        <w:t xml:space="preserve">Plná moc zástupce  </w:t>
      </w:r>
    </w:p>
    <w:p w14:paraId="7FD83E6C" w14:textId="77777777" w:rsidR="00D60E80" w:rsidRDefault="00000000" w:rsidP="00764CE7">
      <w:pPr>
        <w:spacing w:line="259" w:lineRule="auto"/>
        <w:ind w:left="0" w:right="0" w:firstLine="0"/>
      </w:pPr>
      <w:r>
        <w:t xml:space="preserve"> </w:t>
      </w:r>
    </w:p>
    <w:p w14:paraId="25DFB2BE" w14:textId="77777777" w:rsidR="00D60E80" w:rsidRDefault="00000000" w:rsidP="00764CE7">
      <w:pPr>
        <w:spacing w:after="5" w:line="267" w:lineRule="auto"/>
        <w:ind w:left="1" w:right="620"/>
      </w:pPr>
      <w:r>
        <w:t>…………………………………………………………………………………………………</w:t>
      </w:r>
    </w:p>
    <w:p w14:paraId="11D8E018" w14:textId="77777777" w:rsidR="00D60E80" w:rsidRDefault="00000000" w:rsidP="00764CE7">
      <w:pPr>
        <w:spacing w:after="5" w:line="267" w:lineRule="auto"/>
        <w:ind w:left="1" w:right="620"/>
      </w:pPr>
      <w:r>
        <w:t>…………………………………………………………………………………………………</w:t>
      </w:r>
    </w:p>
    <w:p w14:paraId="4819AD9E" w14:textId="77777777" w:rsidR="00D60E80" w:rsidRDefault="00000000" w:rsidP="00764CE7">
      <w:pPr>
        <w:spacing w:after="394" w:line="267" w:lineRule="auto"/>
        <w:ind w:left="1" w:right="620"/>
      </w:pPr>
      <w:r>
        <w:t xml:space="preserve">………………………………………………………………………………………………… </w:t>
      </w:r>
    </w:p>
    <w:p w14:paraId="1C266962" w14:textId="5F8B1622" w:rsidR="00D60E80" w:rsidRDefault="00000000" w:rsidP="00764CE7">
      <w:pPr>
        <w:numPr>
          <w:ilvl w:val="0"/>
          <w:numId w:val="1"/>
        </w:numPr>
        <w:spacing w:after="138" w:line="259" w:lineRule="auto"/>
        <w:ind w:right="634" w:hanging="410"/>
        <w:jc w:val="center"/>
      </w:pPr>
      <w:r>
        <w:rPr>
          <w:rFonts w:ascii="Times New Roman" w:eastAsia="Times New Roman" w:hAnsi="Times New Roman" w:cs="Times New Roman"/>
          <w:b/>
        </w:rPr>
        <w:t>NÁVRH</w:t>
      </w:r>
    </w:p>
    <w:p w14:paraId="08A5860F" w14:textId="72DEEB19" w:rsidR="00D60E80" w:rsidRDefault="00000000" w:rsidP="00764CE7">
      <w:pPr>
        <w:spacing w:after="126" w:line="267" w:lineRule="auto"/>
        <w:ind w:left="1" w:right="620"/>
      </w:pPr>
      <w:r>
        <w:t>Manželství manželky a manžela, uzavřené dne ……… před Městským úřadem/Obecním úřadem/Místním národním výborem …</w:t>
      </w:r>
      <w:r w:rsidR="00764CE7">
        <w:t>……….</w:t>
      </w:r>
      <w:r>
        <w:t xml:space="preserve">………. se rozvádí. </w:t>
      </w:r>
    </w:p>
    <w:p w14:paraId="062966FA" w14:textId="77777777" w:rsidR="00764CE7" w:rsidRDefault="00764CE7" w:rsidP="00764CE7">
      <w:pPr>
        <w:spacing w:after="126" w:line="267" w:lineRule="auto"/>
        <w:ind w:left="1" w:right="620"/>
      </w:pPr>
    </w:p>
    <w:p w14:paraId="51149C6E" w14:textId="77777777" w:rsidR="00D60E80" w:rsidRDefault="00000000" w:rsidP="00764CE7">
      <w:pPr>
        <w:spacing w:after="128" w:line="267" w:lineRule="auto"/>
        <w:ind w:left="1" w:right="620"/>
      </w:pPr>
      <w:r>
        <w:t xml:space="preserve">Žádný z účastníků nemá právo na náhradu nákladů řízení. </w:t>
      </w:r>
    </w:p>
    <w:p w14:paraId="1EC1FD88" w14:textId="77777777" w:rsidR="00D60E80" w:rsidRDefault="00000000" w:rsidP="00764CE7">
      <w:pPr>
        <w:spacing w:after="138" w:line="259" w:lineRule="auto"/>
        <w:ind w:left="0" w:right="0" w:firstLine="0"/>
      </w:pPr>
      <w:r>
        <w:t xml:space="preserve"> </w:t>
      </w:r>
    </w:p>
    <w:p w14:paraId="13280E85" w14:textId="7D603C0A" w:rsidR="00D60E80" w:rsidRDefault="00000000" w:rsidP="00764CE7">
      <w:pPr>
        <w:numPr>
          <w:ilvl w:val="0"/>
          <w:numId w:val="1"/>
        </w:numPr>
        <w:spacing w:after="136" w:line="259" w:lineRule="auto"/>
        <w:ind w:right="634" w:hanging="410"/>
        <w:jc w:val="center"/>
      </w:pPr>
      <w:r>
        <w:rPr>
          <w:b/>
        </w:rPr>
        <w:t>DATUM A PODPIS/PODPISY</w:t>
      </w:r>
    </w:p>
    <w:p w14:paraId="5D58910B" w14:textId="77777777" w:rsidR="00D60E80" w:rsidRDefault="00000000" w:rsidP="00764CE7">
      <w:pPr>
        <w:tabs>
          <w:tab w:val="center" w:pos="6373"/>
        </w:tabs>
        <w:spacing w:line="276" w:lineRule="auto"/>
        <w:ind w:left="-15" w:right="0" w:firstLine="0"/>
      </w:pPr>
      <w:r>
        <w:t xml:space="preserve">V  ................................................  dne  ............................................ </w:t>
      </w:r>
      <w:r>
        <w:tab/>
        <w:t xml:space="preserve"> </w:t>
      </w:r>
    </w:p>
    <w:p w14:paraId="4F913B24" w14:textId="77777777" w:rsidR="00417E3E" w:rsidRDefault="00417E3E" w:rsidP="00764CE7">
      <w:pPr>
        <w:spacing w:line="276" w:lineRule="auto"/>
        <w:ind w:left="-5" w:right="4048"/>
        <w:rPr>
          <w:b/>
        </w:rPr>
      </w:pPr>
    </w:p>
    <w:p w14:paraId="29C14E08" w14:textId="0D6AA6E4" w:rsidR="00D60E80" w:rsidRDefault="00000000" w:rsidP="00764CE7">
      <w:pPr>
        <w:spacing w:line="276" w:lineRule="auto"/>
        <w:ind w:left="-5" w:right="4048"/>
      </w:pPr>
      <w:r>
        <w:rPr>
          <w:b/>
        </w:rPr>
        <w:t>podpis</w:t>
      </w:r>
      <w:r>
        <w:t xml:space="preserve">: ............................................................................................ </w:t>
      </w:r>
    </w:p>
    <w:p w14:paraId="77DB5D1F" w14:textId="77777777" w:rsidR="00D60E80" w:rsidRDefault="00000000" w:rsidP="00764CE7">
      <w:pPr>
        <w:pStyle w:val="Nadpis1"/>
        <w:spacing w:after="0" w:line="276" w:lineRule="auto"/>
        <w:ind w:left="-5"/>
        <w:jc w:val="both"/>
      </w:pPr>
      <w:r>
        <w:t xml:space="preserve">(vlastnoruční) </w:t>
      </w:r>
    </w:p>
    <w:p w14:paraId="6CF1A849" w14:textId="77777777" w:rsidR="00764CE7" w:rsidRPr="00764CE7" w:rsidRDefault="00764CE7" w:rsidP="00764CE7"/>
    <w:p w14:paraId="72AFC1FE" w14:textId="0D6700B2" w:rsidR="00D60E80" w:rsidRDefault="00000000" w:rsidP="00764CE7">
      <w:pPr>
        <w:spacing w:line="276" w:lineRule="auto"/>
        <w:ind w:left="0" w:right="0" w:firstLine="0"/>
      </w:pPr>
      <w:r>
        <w:t xml:space="preserve">V  ................................................  dne  ............................................ </w:t>
      </w:r>
      <w:r>
        <w:tab/>
        <w:t xml:space="preserve"> </w:t>
      </w:r>
    </w:p>
    <w:p w14:paraId="07F01146" w14:textId="77777777" w:rsidR="00417E3E" w:rsidRDefault="00417E3E" w:rsidP="00764CE7">
      <w:pPr>
        <w:spacing w:line="276" w:lineRule="auto"/>
        <w:ind w:left="-5" w:right="4048"/>
        <w:rPr>
          <w:b/>
        </w:rPr>
      </w:pPr>
    </w:p>
    <w:p w14:paraId="5BB216D9" w14:textId="5B2DD277" w:rsidR="00D60E80" w:rsidRDefault="00000000" w:rsidP="00764CE7">
      <w:pPr>
        <w:spacing w:line="276" w:lineRule="auto"/>
        <w:ind w:left="-5" w:right="4048"/>
      </w:pPr>
      <w:r>
        <w:rPr>
          <w:b/>
        </w:rPr>
        <w:t>podpis</w:t>
      </w:r>
      <w:r>
        <w:t xml:space="preserve">: ............................................................................................ </w:t>
      </w:r>
    </w:p>
    <w:p w14:paraId="5A23710D" w14:textId="77777777" w:rsidR="00D60E80" w:rsidRDefault="00000000" w:rsidP="00764CE7">
      <w:pPr>
        <w:pStyle w:val="Nadpis1"/>
        <w:spacing w:after="0" w:line="276" w:lineRule="auto"/>
        <w:ind w:left="-5"/>
        <w:jc w:val="both"/>
      </w:pPr>
      <w:r>
        <w:t xml:space="preserve">(vlastnoruční) </w:t>
      </w:r>
    </w:p>
    <w:p w14:paraId="2C1DA21D" w14:textId="18F07F56" w:rsidR="00D60E80" w:rsidRDefault="00000000" w:rsidP="00764CE7">
      <w:pPr>
        <w:spacing w:after="1395" w:line="259" w:lineRule="auto"/>
        <w:ind w:left="0" w:right="0" w:firstLine="0"/>
      </w:pPr>
      <w:r>
        <w:t xml:space="preserve"> </w:t>
      </w:r>
    </w:p>
    <w:sectPr w:rsidR="00D60E80">
      <w:pgSz w:w="11906" w:h="16838"/>
      <w:pgMar w:top="1288" w:right="782" w:bottom="4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165B3"/>
    <w:multiLevelType w:val="hybridMultilevel"/>
    <w:tmpl w:val="8BA261EC"/>
    <w:lvl w:ilvl="0" w:tplc="1666C87E">
      <w:start w:val="2"/>
      <w:numFmt w:val="upperRoman"/>
      <w:lvlText w:val="%1."/>
      <w:lvlJc w:val="left"/>
      <w:pPr>
        <w:ind w:left="41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B8A478">
      <w:start w:val="1"/>
      <w:numFmt w:val="lowerLetter"/>
      <w:lvlText w:val="%2"/>
      <w:lvlJc w:val="left"/>
      <w:pPr>
        <w:ind w:left="455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02E00">
      <w:start w:val="1"/>
      <w:numFmt w:val="lowerRoman"/>
      <w:lvlText w:val="%3"/>
      <w:lvlJc w:val="left"/>
      <w:pPr>
        <w:ind w:left="527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783EBA">
      <w:start w:val="1"/>
      <w:numFmt w:val="decimal"/>
      <w:lvlText w:val="%4"/>
      <w:lvlJc w:val="left"/>
      <w:pPr>
        <w:ind w:left="599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D8AB0C">
      <w:start w:val="1"/>
      <w:numFmt w:val="lowerLetter"/>
      <w:lvlText w:val="%5"/>
      <w:lvlJc w:val="left"/>
      <w:pPr>
        <w:ind w:left="671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9A72FA">
      <w:start w:val="1"/>
      <w:numFmt w:val="lowerRoman"/>
      <w:lvlText w:val="%6"/>
      <w:lvlJc w:val="left"/>
      <w:pPr>
        <w:ind w:left="743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1AE79C">
      <w:start w:val="1"/>
      <w:numFmt w:val="decimal"/>
      <w:lvlText w:val="%7"/>
      <w:lvlJc w:val="left"/>
      <w:pPr>
        <w:ind w:left="815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A8F50">
      <w:start w:val="1"/>
      <w:numFmt w:val="lowerLetter"/>
      <w:lvlText w:val="%8"/>
      <w:lvlJc w:val="left"/>
      <w:pPr>
        <w:ind w:left="887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E6CF0">
      <w:start w:val="1"/>
      <w:numFmt w:val="lowerRoman"/>
      <w:lvlText w:val="%9"/>
      <w:lvlJc w:val="left"/>
      <w:pPr>
        <w:ind w:left="959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558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80"/>
    <w:rsid w:val="002943FE"/>
    <w:rsid w:val="00403F1C"/>
    <w:rsid w:val="00417E3E"/>
    <w:rsid w:val="005731E4"/>
    <w:rsid w:val="00742D37"/>
    <w:rsid w:val="00764CE7"/>
    <w:rsid w:val="007844DD"/>
    <w:rsid w:val="00D60E80"/>
    <w:rsid w:val="00F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1AA8"/>
  <w15:docId w15:val="{9AA89854-E613-455E-9C37-3D792B2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368" w:lineRule="auto"/>
      <w:ind w:left="10" w:right="1150" w:hanging="10"/>
      <w:jc w:val="both"/>
    </w:pPr>
    <w:rPr>
      <w:rFonts w:ascii="Garamond" w:eastAsia="Garamond" w:hAnsi="Garamond" w:cs="Garamond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15" w:line="259" w:lineRule="auto"/>
      <w:ind w:left="10" w:hanging="10"/>
      <w:outlineLvl w:val="0"/>
    </w:pPr>
    <w:rPr>
      <w:rFonts w:ascii="Garamond" w:eastAsia="Garamond" w:hAnsi="Garamond" w:cs="Garamond"/>
      <w:i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Garamond" w:eastAsia="Garamond" w:hAnsi="Garamond" w:cs="Garamond"/>
      <w:i/>
      <w:color w:val="000000"/>
      <w:sz w:val="24"/>
    </w:rPr>
  </w:style>
  <w:style w:type="paragraph" w:customStyle="1" w:styleId="Default">
    <w:name w:val="Default"/>
    <w:rsid w:val="00403F1C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583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VOŠVRDA Jiří</dc:creator>
  <cp:keywords/>
  <cp:lastModifiedBy>Leopoldová Martina Mgr.</cp:lastModifiedBy>
  <cp:revision>5</cp:revision>
  <dcterms:created xsi:type="dcterms:W3CDTF">2026-10-19T14:06:00Z</dcterms:created>
  <dcterms:modified xsi:type="dcterms:W3CDTF">2026-10-20T06:33:00Z</dcterms:modified>
</cp:coreProperties>
</file>